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1. РАБОЧАЯ СТОРОНА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сторона смещения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сторона, противоположная смещению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сторона, на которой </w:t>
      </w:r>
      <w:r w:rsidR="000E2AC9" w:rsidRPr="000E4736">
        <w:rPr>
          <w:rFonts w:ascii="Times New Roman" w:hAnsi="Times New Roman" w:cs="Times New Roman"/>
          <w:sz w:val="28"/>
          <w:szCs w:val="28"/>
        </w:rPr>
        <w:t>пережёвывается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пища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балансирующая сторона}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2. К ДИСКУ ВНЧС </w:t>
      </w:r>
      <w:r w:rsidR="002C195C" w:rsidRPr="000E4736">
        <w:rPr>
          <w:rFonts w:ascii="Times New Roman" w:hAnsi="Times New Roman" w:cs="Times New Roman"/>
          <w:sz w:val="28"/>
          <w:szCs w:val="28"/>
        </w:rPr>
        <w:t xml:space="preserve">ПРИКРЕПЛЯЕТСЯ </w:t>
      </w:r>
      <w:r w:rsidR="004752CB">
        <w:rPr>
          <w:rFonts w:ascii="Times New Roman" w:hAnsi="Times New Roman" w:cs="Times New Roman"/>
          <w:sz w:val="28"/>
          <w:szCs w:val="28"/>
        </w:rPr>
        <w:t>_____</w:t>
      </w:r>
      <w:r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МЫШЦА:{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височная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скуловая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медиальная крыловидная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латеральная крыловидная}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3. СООТНОШЕНИЕ БОКОВЫХ ЗУБОВ ТРАНСВЕРЗАЛЬНОГО НАПРАВЛЕНИЯ ПРИ ОРТОГНАТИЧЕСКОМ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ПРИКУСЕ:{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бугорково-бугорковое, одноименное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бугорково-бугорковое, </w:t>
      </w:r>
      <w:r w:rsidR="000E2AC9" w:rsidRPr="000E4736">
        <w:rPr>
          <w:rFonts w:ascii="Times New Roman" w:hAnsi="Times New Roman" w:cs="Times New Roman"/>
          <w:sz w:val="28"/>
          <w:szCs w:val="28"/>
        </w:rPr>
        <w:t>разноимённое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бугорково-бороздковое (</w:t>
      </w:r>
      <w:r w:rsidR="000E2AC9" w:rsidRPr="000E4736">
        <w:rPr>
          <w:rFonts w:ascii="Times New Roman" w:hAnsi="Times New Roman" w:cs="Times New Roman"/>
          <w:sz w:val="28"/>
          <w:szCs w:val="28"/>
        </w:rPr>
        <w:t>щёчные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нижние бугры в бороздке верхних зубов)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бугорково-бороздковое (оральные нижние бугры в бороздке верхних зубов)}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4. СООТНОШЕНИЕ БОКОВЫХ ЗУБОВ ПРИ ОРТОГНАТИЧЕСКОМ ПРИКУСЕ В БОКОВОЙ ПРАВОЙ ОККЛЮЗИИ НА ПРАВОЙ СТОРОНЕ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бугорково-бугорковое, одноименное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бугорково-бугорковое, </w:t>
      </w:r>
      <w:r w:rsidR="000E2AC9" w:rsidRPr="000E4736">
        <w:rPr>
          <w:rFonts w:ascii="Times New Roman" w:hAnsi="Times New Roman" w:cs="Times New Roman"/>
          <w:sz w:val="28"/>
          <w:szCs w:val="28"/>
        </w:rPr>
        <w:t>разноимённое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бугорково-бороздковое (</w:t>
      </w:r>
      <w:r w:rsidR="000E2AC9" w:rsidRPr="000E4736">
        <w:rPr>
          <w:rFonts w:ascii="Times New Roman" w:hAnsi="Times New Roman" w:cs="Times New Roman"/>
          <w:sz w:val="28"/>
          <w:szCs w:val="28"/>
        </w:rPr>
        <w:t>нёбные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бугры верхнего зуба в продольной бороздке нижнего)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бугорково-бороздковое (оральные бугры нижнего зуба в продольной бороздке верхнего)}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5. ФОРМА НИЖНЕГО ЗУБНОГО РЯДА ПРИ ОРТОГНАТИЧЕСКОМ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ПРИКУСЕ:{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полукруг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полуэллипс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парабола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полуовал}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6. К ФИЗИОЛОГИЧЕСКИМ ВИДАМ ПРИКУСА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глубокий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открытый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прогенический}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7. ФИЗИОЛОГИЧЕСКИЕ ВИДЫ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ПРИКУСА:{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глубокий, прямой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прямой, ортогнатический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ортогнатический, </w:t>
      </w:r>
      <w:r w:rsidR="000E2AC9" w:rsidRPr="000E4736">
        <w:rPr>
          <w:rFonts w:ascii="Times New Roman" w:hAnsi="Times New Roman" w:cs="Times New Roman"/>
          <w:sz w:val="28"/>
          <w:szCs w:val="28"/>
        </w:rPr>
        <w:t>перекрёстный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перекрёстный</w:t>
      </w:r>
      <w:r w:rsidR="00F922C7" w:rsidRPr="000E4736">
        <w:rPr>
          <w:rFonts w:ascii="Times New Roman" w:hAnsi="Times New Roman" w:cs="Times New Roman"/>
          <w:sz w:val="28"/>
          <w:szCs w:val="28"/>
        </w:rPr>
        <w:t>, прогнатический}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8. ПРИ ИЗГОТОВЛЕНИИ ШТИФТОВОЙ КОНСТРУКЦИИ ОПТИМАЛЬНАЯ ДЛИНА ШТИФТА ОТНОСИТЕЛЬНО ДЛИНЫ КОРНЯ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1</w:t>
      </w:r>
      <w:r w:rsidR="000E2AC9">
        <w:rPr>
          <w:rFonts w:ascii="Times New Roman" w:hAnsi="Times New Roman" w:cs="Times New Roman"/>
          <w:sz w:val="28"/>
          <w:szCs w:val="28"/>
        </w:rPr>
        <w:t>/</w:t>
      </w:r>
      <w:r w:rsidR="00F922C7" w:rsidRPr="000E4736">
        <w:rPr>
          <w:rFonts w:ascii="Times New Roman" w:hAnsi="Times New Roman" w:cs="Times New Roman"/>
          <w:sz w:val="28"/>
          <w:szCs w:val="28"/>
        </w:rPr>
        <w:t>3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1</w:t>
      </w:r>
      <w:r w:rsidR="000E2AC9">
        <w:rPr>
          <w:rFonts w:ascii="Times New Roman" w:hAnsi="Times New Roman" w:cs="Times New Roman"/>
          <w:sz w:val="28"/>
          <w:szCs w:val="28"/>
        </w:rPr>
        <w:t>/</w:t>
      </w:r>
      <w:r w:rsidR="00F922C7" w:rsidRPr="000E4736">
        <w:rPr>
          <w:rFonts w:ascii="Times New Roman" w:hAnsi="Times New Roman" w:cs="Times New Roman"/>
          <w:sz w:val="28"/>
          <w:szCs w:val="28"/>
        </w:rPr>
        <w:t>2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2</w:t>
      </w:r>
      <w:r w:rsidR="000E2AC9">
        <w:rPr>
          <w:rFonts w:ascii="Times New Roman" w:hAnsi="Times New Roman" w:cs="Times New Roman"/>
          <w:sz w:val="28"/>
          <w:szCs w:val="28"/>
        </w:rPr>
        <w:t>/</w:t>
      </w:r>
      <w:r w:rsidR="00F922C7" w:rsidRPr="000E4736">
        <w:rPr>
          <w:rFonts w:ascii="Times New Roman" w:hAnsi="Times New Roman" w:cs="Times New Roman"/>
          <w:sz w:val="28"/>
          <w:szCs w:val="28"/>
        </w:rPr>
        <w:t>3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всю длину корня}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9. СОЗДАНИЕ ЧРЕЗМЕРНОЙ КОНУСНОСТИ КУЛЬТИ ЗУБА ПРИ ПРЕПАРИРОВАНИИ ПОД МЕТАЛЛОКЕРАМИЧЕСКУЮ КОРОНКУ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ОБУСЛОВЛИВАЕТ:{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травму пародонта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ослабление фиксации протеза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затруднённое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наложение протеза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эстетический дефект в области шейки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10. ОТСУТСТВИЕ СНИЖЕНИЯ ВЫСОТЫ НИЖНЕГО ОТДЕЛА ЛИЦА ПРИ КОМПЕНСИРОВАННОЙ ФОРМЕ ПОВЫШЕННОЙ СТИРАЕМОСТИ ЗУБОВ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смещением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гипертрофией альвеолярного отростка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изменением взаимоотношений элементов </w:t>
      </w:r>
      <w:r w:rsidR="000E2AC9" w:rsidRPr="000E4736">
        <w:rPr>
          <w:rFonts w:ascii="Times New Roman" w:hAnsi="Times New Roman" w:cs="Times New Roman"/>
          <w:sz w:val="28"/>
          <w:szCs w:val="28"/>
        </w:rPr>
        <w:t>ВНЧС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выдвижением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11. ПРИ КОМПЕНСИРОВАННОЙ ФОРМЕ ГЕНЕРАЛИЗОВАННОЙ ПОВЫШЕННОЙ СТИРАЕМОСТИ ТВЕРДЫХ ТКАНЕЙ ЗУБОВ ПОКАЗАН МЕТОД ОРТОДОНТИЧЕСКОГО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постепенная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дезокклюзия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коррекция формы зубных рядов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последовательная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дезокклюзия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перестройка миотатического рефлекса}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12. ВЕДУЩИЙ РЕФЛЕКС ПОСЛЕ ПОЛНОЙ УТРАТЫ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гингиво-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мускулярный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пародонто-мускулярный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миостатический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жевательный}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13. ВЕРТИКАЛЬНАЯ ПОДАТЛИВОСТЬ СЛИЗИСТОЙ ОБОЛОЧКИ ПРОТЕЗНОГО ЛОЖА ПО Е.И.ГАВРИЛОВУ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ОБЪЯСНЯЕТСЯ:{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толщиной жировой клетчатки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расположением слизистых желез в подслизистом слое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густотой сосудистой сети в подслизистом слое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эластичностью слизистой оболочки}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14. ДЛЯ ИЗГОТОВЛЕНИЯ ЦЕЛЬНОЛИТОГО БЮГЕЛЬНОГО ПРОТЕЗА ВЕРХНЕЙ ЧЕЛЮСТИ ПРИ IV КЛАССЕ ДЕФЕКТОВ ПО КЕННЕДИ ДОСТАТОЧНО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СДЕЛАТЬ:{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анатомический оттиск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функциональный оттиск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дифференцированный оттиск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дифференцированно-комбинированный оттиск}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lastRenderedPageBreak/>
        <w:t>15. ВЕРОЯТНАЯ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ОДОНТОГЕННАЯ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ПРИЧИНА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ФОРМИРОВАНИЯ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СУБПЕРИОСТАЛЬНОГО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АБСЦЕССА:{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острый гнойный пульпит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обострив</w:t>
      </w:r>
      <w:r w:rsidR="000E2AC9">
        <w:rPr>
          <w:rFonts w:ascii="Times New Roman" w:hAnsi="Times New Roman" w:cs="Times New Roman"/>
          <w:sz w:val="28"/>
          <w:szCs w:val="28"/>
        </w:rPr>
        <w:t>шийся гранулирующий периодонтит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глубокий кариес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хронический фиброзный периодонтит}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16. ПРИЧИНА ВОЗНИКНОВЕНИЯ ПОСТИНЬЕКЦИОННОГО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АБСЦЕССА:{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высокая доза сосудо</w:t>
      </w:r>
      <w:r w:rsidR="000E2AC9">
        <w:rPr>
          <w:rFonts w:ascii="Times New Roman" w:hAnsi="Times New Roman" w:cs="Times New Roman"/>
          <w:sz w:val="28"/>
          <w:szCs w:val="28"/>
        </w:rPr>
        <w:t>суживающего препарата в карпуле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наличие метилпарабена в карпуле местного анест</w:t>
      </w:r>
      <w:r w:rsidR="000E2AC9">
        <w:rPr>
          <w:rFonts w:ascii="Times New Roman" w:hAnsi="Times New Roman" w:cs="Times New Roman"/>
          <w:sz w:val="28"/>
          <w:szCs w:val="28"/>
        </w:rPr>
        <w:t>етика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несоблюдение правил асептики и</w:t>
      </w:r>
      <w:r w:rsidR="002C195C">
        <w:rPr>
          <w:rFonts w:ascii="Times New Roman" w:hAnsi="Times New Roman" w:cs="Times New Roman"/>
          <w:sz w:val="28"/>
          <w:szCs w:val="28"/>
        </w:rPr>
        <w:t xml:space="preserve"> антисептики во время анестезии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непереносимость местного анестетика}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17. ФОЛЛИКУЛЯРНАЯ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КИСТА В СВОЕЙ ПОЛОСТИ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плотные контурированные </w:t>
      </w:r>
      <w:r w:rsidR="002C195C">
        <w:rPr>
          <w:rFonts w:ascii="Times New Roman" w:hAnsi="Times New Roman" w:cs="Times New Roman"/>
          <w:sz w:val="28"/>
          <w:szCs w:val="28"/>
        </w:rPr>
        <w:t>тени зубоподобных конгломератов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95C">
        <w:rPr>
          <w:rFonts w:ascii="Times New Roman" w:hAnsi="Times New Roman" w:cs="Times New Roman"/>
          <w:sz w:val="28"/>
          <w:szCs w:val="28"/>
        </w:rPr>
        <w:t xml:space="preserve"> верхушку или часть корня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корни нескольких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 полностью сформированный зуб или полностью сформированный непрорезавшейся зуб}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18. КИСТЫ СЛЮННЫХ ЖЕЛЕЗ ОТНОСЯТСЯ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опухолям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опухолеподобным образованиям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95C">
        <w:rPr>
          <w:rFonts w:ascii="Times New Roman" w:hAnsi="Times New Roman" w:cs="Times New Roman"/>
          <w:sz w:val="28"/>
          <w:szCs w:val="28"/>
        </w:rPr>
        <w:t xml:space="preserve"> воспалительным заболеваниям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специфическим воспалительным заболеваниям}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19. ПРИЧИНОЙ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КРОВОТЕЧЕНИЯ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ИЗ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НОСОВОГО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ХОДА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ПРИ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ПЕРЕЛОМЕ СКУЛОВОГО КОМПЛЕКСА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травма слизистой носового хода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повышение внутричерепно</w:t>
      </w:r>
      <w:r w:rsidR="000E2AC9">
        <w:rPr>
          <w:rFonts w:ascii="Times New Roman" w:hAnsi="Times New Roman" w:cs="Times New Roman"/>
          <w:sz w:val="28"/>
          <w:szCs w:val="28"/>
        </w:rPr>
        <w:t>го давления в результате травмы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повреждение стенок верхнечелюстн</w:t>
      </w:r>
      <w:r w:rsidR="002C195C">
        <w:rPr>
          <w:rFonts w:ascii="Times New Roman" w:hAnsi="Times New Roman" w:cs="Times New Roman"/>
          <w:sz w:val="28"/>
          <w:szCs w:val="28"/>
        </w:rPr>
        <w:t>ого синуса с разрывом слизистой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повреждение лицевой артерии}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20. В ОСТРОЙ СТАДИИ ОСТЕОМИЕЛИТА ЧЕЛЮСТИ ВОЗНИКАЕТ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БОЛЬ:{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постоянная в причинном</w:t>
      </w:r>
      <w:r w:rsidR="000E2AC9">
        <w:rPr>
          <w:rFonts w:ascii="Times New Roman" w:hAnsi="Times New Roman" w:cs="Times New Roman"/>
          <w:sz w:val="28"/>
          <w:szCs w:val="28"/>
        </w:rPr>
        <w:t xml:space="preserve"> зубе, соседних зубах и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пароксизмальная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кинжальная в области ВНЧС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приступообразная в причинном зубе, соседних зубах и челюсти}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21. О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НАЛИЧИИ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ЛИКВОРЕИ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ПРИ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КРОВОТЕЧЕНИИ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ИЗ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НОСА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ИЛИ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НАРУЖНОГО СЛУХОВОГО ПРОХОДА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СВИДЕТЕЛЬСТВУЕТ:{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95C">
        <w:rPr>
          <w:rFonts w:ascii="Times New Roman" w:hAnsi="Times New Roman" w:cs="Times New Roman"/>
          <w:sz w:val="28"/>
          <w:szCs w:val="28"/>
        </w:rPr>
        <w:t xml:space="preserve"> повышение СОЭ в крови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</w:t>
      </w:r>
      <w:r w:rsidR="002C195C">
        <w:rPr>
          <w:rFonts w:ascii="Times New Roman" w:hAnsi="Times New Roman" w:cs="Times New Roman"/>
          <w:sz w:val="28"/>
          <w:szCs w:val="28"/>
        </w:rPr>
        <w:t>оложительная реакция Вассермана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</w:t>
      </w:r>
      <w:r w:rsidR="002C195C">
        <w:rPr>
          <w:rFonts w:ascii="Times New Roman" w:hAnsi="Times New Roman" w:cs="Times New Roman"/>
          <w:sz w:val="28"/>
          <w:szCs w:val="28"/>
        </w:rPr>
        <w:t>ложительный тест двойного пятна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снижение количества альбуминов в крови}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22. ДЛЯ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ПЕРИОСТИТА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ЧЕЛЮСТЕЙ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ХАРАКТЕРНА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СЛЕДУЮЩАЯ КЛИНИЧЕСКАЯ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СИМПТОМАТИКА:{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в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причинном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зубе,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увеличение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регионарных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лимфатических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узлов,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отёк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мягких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тканей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лица,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сглаженность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гиперемия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слизистой оболочки переходной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складки, резкая болезненность при паль</w:t>
      </w:r>
      <w:r w:rsidR="002C195C">
        <w:rPr>
          <w:rFonts w:ascii="Times New Roman" w:hAnsi="Times New Roman" w:cs="Times New Roman"/>
          <w:sz w:val="28"/>
          <w:szCs w:val="28"/>
        </w:rPr>
        <w:t>пации на уровне причинного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безболезненная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деформация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тела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нижней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челюсти,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регионарные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лимфатические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узлы не пальпируются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плотные, безболезненные участки, наличие секвестров на рентге</w:t>
      </w:r>
      <w:r w:rsidR="002C195C">
        <w:rPr>
          <w:rFonts w:ascii="Times New Roman" w:hAnsi="Times New Roman" w:cs="Times New Roman"/>
          <w:sz w:val="28"/>
          <w:szCs w:val="28"/>
        </w:rPr>
        <w:t>нограмме и свищей в полости рта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цианотичность кожи на стороне поражения, множественные свищевые ходы}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23. ЛЕЧЕБНЫЕ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МЕРОПРИЯТИЯ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ПРИ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ДИСЛОКАЦИОННОЙ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АСФИКСИИ СЛЕДУЕТ НАЧИНАТЬ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восстановления правильного </w:t>
      </w:r>
      <w:r w:rsidR="000E2AC9">
        <w:rPr>
          <w:rFonts w:ascii="Times New Roman" w:hAnsi="Times New Roman" w:cs="Times New Roman"/>
          <w:sz w:val="28"/>
          <w:szCs w:val="28"/>
        </w:rPr>
        <w:t>анатомического положения органа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трахеотомии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удаления инородного тел</w:t>
      </w:r>
      <w:r w:rsidR="000E2AC9">
        <w:rPr>
          <w:rFonts w:ascii="Times New Roman" w:hAnsi="Times New Roman" w:cs="Times New Roman"/>
          <w:sz w:val="28"/>
          <w:szCs w:val="28"/>
        </w:rPr>
        <w:t>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коникотомии}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24. ПРИНЦИП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ЛЕЧЕНИЯ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ФЛЕГМОН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ЧЕЛЮСТНО-ЛИЦЕВОЙ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ОБЛАСТИ ЗАКЛЮЧАЕТСЯ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вскрытии, дренировании и промывании антисептиками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применении местн</w:t>
      </w:r>
      <w:r w:rsidR="000E2AC9">
        <w:rPr>
          <w:rFonts w:ascii="Times New Roman" w:hAnsi="Times New Roman" w:cs="Times New Roman"/>
          <w:sz w:val="28"/>
          <w:szCs w:val="28"/>
        </w:rPr>
        <w:t>ых мазевых повязок и компрессов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физиотерапевтическом лечении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назначении миогимнастики и механотерапии}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25. ДЛЯ ПОСТОЯННОЙ ИММОБИЛИЗАЦИИ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ПЕРЕЛОМОВ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ЧЕЛЮСТЕЙ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ШИНА:{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Порта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AC9">
        <w:rPr>
          <w:rFonts w:ascii="Times New Roman" w:hAnsi="Times New Roman" w:cs="Times New Roman"/>
          <w:sz w:val="28"/>
          <w:szCs w:val="28"/>
        </w:rPr>
        <w:t xml:space="preserve"> Тигерштедта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Ванкевич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гладкая шина-скоба}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26. ОТКРЫТЫЙ ПРИКУС ОПРЕДЕЛЯЕТСЯ ПРИ … ВЫВИХЕ НИЖНЕЙ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среднем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наружном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заднем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переднем}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27. ЗУБЫ НИЖНЕЙ ЧЕЛЮСТИ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ИННЕРВИРУЮТСЯ:{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верхнечелюстным нервом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нижнечелюстным нервом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нижнелуночковым нервом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верхни</w:t>
      </w:r>
      <w:r w:rsidR="002C195C">
        <w:rPr>
          <w:rFonts w:ascii="Times New Roman" w:hAnsi="Times New Roman" w:cs="Times New Roman"/>
          <w:sz w:val="28"/>
          <w:szCs w:val="28"/>
        </w:rPr>
        <w:t>м задним луночковым сплетением}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28. КЛЮВОВИДНЫМИ ЩИПЦАМИ С НЕСХОДЯЩИМИСЯ ЩЕЧКАМИ И С ШИПАМИ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премоляры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моляры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моляры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третьи моляры нижней челюсти}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29. РЕПЛАНТАЦИЯ ЗУБА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пересадка зуба в другую зубную альвеолу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пересадка зуба от одного человека к другому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удаление зуба и возвращение его в собственную лунку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введение в кость челюсти имплантата}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30. ПРИ ИНФРАОРБИТАЛЬНОЙ АНЕСТЕЗИИ НАСТУПАЕТ БЛОКАДА ВЕРХНИХ ЛУНОЧКОВЫХ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ВЕТВЕЙ:{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задних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передних и задних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передних и средних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средних и задних}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31. S-ОБРАЗНЫМИ ЩИПЦАМИ С ШИПАМИ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3-и моляры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AC9">
        <w:rPr>
          <w:rFonts w:ascii="Times New Roman" w:hAnsi="Times New Roman" w:cs="Times New Roman"/>
          <w:sz w:val="28"/>
          <w:szCs w:val="28"/>
        </w:rPr>
        <w:t xml:space="preserve"> моляры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премоляры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3-и моляры нижней челюсти}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32. ПОКАЗАНИЕМ К ПРОВЕДЕНИЮ ОБЩЕГО ОБЕЗБОЛИВАНИЯ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C195C">
        <w:rPr>
          <w:rFonts w:ascii="Times New Roman" w:hAnsi="Times New Roman" w:cs="Times New Roman"/>
          <w:sz w:val="28"/>
          <w:szCs w:val="28"/>
        </w:rPr>
        <w:t xml:space="preserve"> травматичность операции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полный желудок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95C">
        <w:rPr>
          <w:rFonts w:ascii="Times New Roman" w:hAnsi="Times New Roman" w:cs="Times New Roman"/>
          <w:sz w:val="28"/>
          <w:szCs w:val="28"/>
        </w:rPr>
        <w:t xml:space="preserve"> выраженная анемия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тяжёлая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форма бронхиальной астмы}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33. РАДИКУЛЯРНАЯ КИСТА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одонтогенная киста, развивающаяся в непосредственной связи с корнями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любой очаг деструкции костной ткани челюсти в пределах зубного ряда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участок костной ткани повышенной плотности, связанной с корнями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одонтогенная киста, характеризующаяся наличием в просвете кисты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34. ВОЗМОЖНОЕ ОСЛОЖНЕНИЕ ВО ВРЕМЯ ОПЕРАЦИИ УДАЛЕНИЯ ЗУБОВ ВЕРХНЕЙ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паротит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невралгия тройничного нерва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перфор</w:t>
      </w:r>
      <w:r w:rsidR="000E2AC9">
        <w:rPr>
          <w:rFonts w:ascii="Times New Roman" w:hAnsi="Times New Roman" w:cs="Times New Roman"/>
          <w:sz w:val="28"/>
          <w:szCs w:val="28"/>
        </w:rPr>
        <w:t>ация дна верхнечелюстной пазухи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артрит височно-нижнечелюстного сустава}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35. СОЗДАНИЕ ЧРЕЗМЕРНОЙ КОНУСНОСТИ КУЛЬТИ ЗУБА ПРИ ПРЕПАРИРОВАНИИ ПОД МЕТАЛЛОКЕРАМИЧЕСКУЮ КОРОНКУ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ОБУСЛОВЛИВАЕТ:{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травму пародонта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ослабление фиксации протеза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затруднённое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наложение протеза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эстетический дефект в области шейки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36. ОТСУТСТВИЕ СНИЖЕНИЯ ВЫСОТЫ НИЖНЕГО ОТДЕЛА ЛИЦА ПРИ </w:t>
      </w:r>
      <w:r w:rsidRPr="000E4736">
        <w:rPr>
          <w:rFonts w:ascii="Times New Roman" w:hAnsi="Times New Roman" w:cs="Times New Roman"/>
          <w:sz w:val="28"/>
          <w:szCs w:val="28"/>
        </w:rPr>
        <w:lastRenderedPageBreak/>
        <w:t xml:space="preserve">КОМПЕНСИРОВАННОЙ ФОРМЕ ПОВЫШЕННОЙ СТИРАЕМОСТИ ЗУБОВ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смещением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гипертрофией альвеолярного отростка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изменением взаимоотношений элементов </w:t>
      </w:r>
      <w:r w:rsidR="00207F39" w:rsidRPr="000E4736">
        <w:rPr>
          <w:rFonts w:ascii="Times New Roman" w:hAnsi="Times New Roman" w:cs="Times New Roman"/>
          <w:sz w:val="28"/>
          <w:szCs w:val="28"/>
        </w:rPr>
        <w:t>ВНЧС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выдвижением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37. ТРАНСВЕРЗАЛЬНЫЕ ДВИЖЕНИЯ НИЖНЕЙ ЧЕЛЮСТИ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ОСУЩЕСТВЛЯЮТСЯ:{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височными мышцами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двубрюшными мышцами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двусторонним сокращением латеральной крыловидной мышцы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односторонним сокращением медиальной крыловидной мышцы}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38. ВИДЫ ОККЛЮЗИИ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РАЗЛИЧАЮТ:{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переднюю, центральную, заднюю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центральную, боковые, заднюю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центральную, переднюю, боковые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заднюю, переднюю, боковые}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39. ШТИФТОВАЯ КУЛЬТЕВАЯ ВКЛАДКА МОЖЕТ БЫТЬ ИЗГОТОВЛЕНА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ТОЛЬКО:{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зубы любой группы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однокорневые зубы верхней и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резцы, клыки и премоляры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резцы, клыки и премоляры нижней челюсти}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40. ДВУХЭТАПНАЯ ИМПЛАНТАЦИЯ ВНУТРИКОСТНЫХ ИМПЛАНТАТОВ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ц</w:t>
      </w:r>
      <w:r w:rsidR="000E2AC9">
        <w:rPr>
          <w:rFonts w:ascii="Times New Roman" w:hAnsi="Times New Roman" w:cs="Times New Roman"/>
          <w:sz w:val="28"/>
          <w:szCs w:val="28"/>
        </w:rPr>
        <w:t xml:space="preserve">елях достижения </w:t>
      </w:r>
      <w:proofErr w:type="spellStart"/>
      <w:r w:rsidR="000E2AC9">
        <w:rPr>
          <w:rFonts w:ascii="Times New Roman" w:hAnsi="Times New Roman" w:cs="Times New Roman"/>
          <w:sz w:val="28"/>
          <w:szCs w:val="28"/>
        </w:rPr>
        <w:t>остеоинтеграции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сниже</w:t>
      </w:r>
      <w:r w:rsidR="000E2AC9">
        <w:rPr>
          <w:rFonts w:ascii="Times New Roman" w:hAnsi="Times New Roman" w:cs="Times New Roman"/>
          <w:sz w:val="28"/>
          <w:szCs w:val="28"/>
        </w:rPr>
        <w:t>ния послеоперационной травмы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пред</w:t>
      </w:r>
      <w:r w:rsidR="000E2AC9">
        <w:rPr>
          <w:rFonts w:ascii="Times New Roman" w:hAnsi="Times New Roman" w:cs="Times New Roman"/>
          <w:sz w:val="28"/>
          <w:szCs w:val="28"/>
        </w:rPr>
        <w:t>упреждения фиброзной интеграции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 плохих способностях к регенерации костной ткани}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41. К РЕТЕНЦИОННЫМ АППАРАТАМ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аппараты, применяемые для предупреждения развития аномалий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аппараты, используемые для расширения зубного ряда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аппараты, закрепляющие достигнутые результаты лечения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аппараты, используемые для сужения зубного ряда}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42. РЕНТГЕНОЛОГИЧЕСКАЯ КАРТИНА - РАСШИРЕНИЕ ПЕРИОДОНТАЛЬНОЙ ЩЕЛИ У ВЕРХУШКИ КОРНЯ, ХАРАКТЕРНА ДЛЯ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ПЕРИОДОНТИТА:{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острого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хронического фиброзного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хронического гранулирующего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хронического гранулематозного}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43. ДЛЯ МЕДИКАМЕНТОЗНОЙ ОБРАБОТКИ КОРНЕВОГО КАНАЛА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р-р Шиллера-Писарева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хлоргексидин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цианид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лизетол}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44. РЕНТГЕНОЛОГИЧЕСКАЯ КАРТИНА ОСТРОГО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ПЕРИОДОНТИТА{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очаг разрежения костной ткани с </w:t>
      </w:r>
      <w:r w:rsidR="000E2AC9" w:rsidRPr="000E4736">
        <w:rPr>
          <w:rFonts w:ascii="Times New Roman" w:hAnsi="Times New Roman" w:cs="Times New Roman"/>
          <w:sz w:val="28"/>
          <w:szCs w:val="28"/>
        </w:rPr>
        <w:t>чётким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контуром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 информативна и не имеет диагностического значения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расширение периодонтальной щели у верхушки корня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исчезновение периодонтальной щели у верхушки корня}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45. ПРИ ГЛУБОКОМ КАРИЕСЕ ЗОНДИРОВАНИЕ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БОЛЕЗНЕННО:{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одной точке дна кариозной полости, боль от холодного проходит быстро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одной точке дна кариозной полости, боль от холодного проходит медленно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всему дну кариозной полости, боль от холодного проходит быстро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всему дну кариозной полости, боль от холодного проходит медленно}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46. ОСНОВОЙ ЛЕЧЕБНЫХ ПРОКЛАДОК «ДАЙКАЛ», «ЛАЙФ», «КАЛЬЦИ-ПУЛЬП»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антибиотик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кортикостероид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гидроокись кальция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антисептик}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47. МЕДИКАМЕНТОЗНЫЕ СРЕДСТВА ДЛЯ АНТИСЕПТИЧЕСКОЙ ОБРАБОТКИ КОРНЕВЫХ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КАНАЛОВ:{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дистиллированная вода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физиологический раствор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мирамистин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эфир}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48. ДЛЯ СРЕДНЕГО КАРИЕСА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 при зондировании в глубине полости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зондирование безболезненно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 при препарировании стенок кариозной полости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зондирование болезненно по всему дну кариозной полости}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49. ДЛЯ ГЛУБОКОГО КАРИЕСА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 при зондировании в глубине полости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зондирование безболезненно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 при препарировании стенок кариозной полости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зондирование болезненно по всему дну кариозной полости}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50. ПРИ ЛЕГКОЙ СТЕПЕНИ ПАРОДОНТИТА НА РЕНТГЕНОГРАММЕ ВЫЯВЛЯЮТСЯ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ИЗМЕНЕНИЯ:{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резорбция костной ткани альвеолярного отростка на 1/2 корня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резорбция компактных пластинок и вершины межзубных перегородок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сохранность кортикальной пластинки лунок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нет изменений в костной ткани альвеолярного отростка}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51. ИЗМЕНЕНИЯ КОСТНОЙ ТКАНИ МЕЖЗУБНЫХ ПЕРЕГОРОДОК НА РЕНТГЕНОГРАММАХ ВЫЯВЛЯЮТСЯ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генерализованном гингивите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локальном пародонтите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локальном и генерализованном гингивите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атрофическом гингивите}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52. ПАРОДОНТОЛИЗ НАБЛЮДАЕТСЯ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синдроме Папийона-Лефевра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функциональной перегрузке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эндемическом зобе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заболеваниях желудочно-кишечного тракта}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53. ЛЕЧЕНИЕ ОСТРОГО МЫШЬЯКОВИСТОГО ПЕРИОДОНТИТА ТРЕБУЕТ ОБЯЗАТЕЛЬНОГО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ВКЛЮЧЕНИЯ:{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ферментов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антибиотиков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антидотов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хлорсодержащих препаратов}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54. ВОЛОКНА ПЕРИОДОНТА, РАСПОЛОЖЕННЫЕ В РАЗНЫХ НАПРАВЛЕНИЯХ, ВЫПОЛНЯЮТ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ФУНКЦИЮ:{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распределения давления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опорно-удерживающую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пластическую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трофическую}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55. НАИБОЛЬШАЯ ПРОНИЦАЕМОСТЬ ЭМАЛИ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пришеечной области, ямках, фиссурах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области бугров, режущего края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контактных поверхностях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вестибулярной и язычной поверхностях}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56. РЕМИНЕРАЛИЗАЦИЯ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частичное восстановление плотности </w:t>
      </w:r>
      <w:r w:rsidR="000E2AC9" w:rsidRPr="000E4736">
        <w:rPr>
          <w:rFonts w:ascii="Times New Roman" w:hAnsi="Times New Roman" w:cs="Times New Roman"/>
          <w:sz w:val="28"/>
          <w:szCs w:val="28"/>
        </w:rPr>
        <w:t>повреждённой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потеря кальция, фосфора, магния из </w:t>
      </w:r>
      <w:r w:rsidR="000E2AC9" w:rsidRPr="000E4736">
        <w:rPr>
          <w:rFonts w:ascii="Times New Roman" w:hAnsi="Times New Roman" w:cs="Times New Roman"/>
          <w:sz w:val="28"/>
          <w:szCs w:val="28"/>
        </w:rPr>
        <w:t>повреждённого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подповерхностного участка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увеличение частоты </w:t>
      </w:r>
      <w:r w:rsidR="000E2AC9" w:rsidRPr="000E4736">
        <w:rPr>
          <w:rFonts w:ascii="Times New Roman" w:hAnsi="Times New Roman" w:cs="Times New Roman"/>
          <w:sz w:val="28"/>
          <w:szCs w:val="28"/>
        </w:rPr>
        <w:t>приёма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углеводов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разрушение структуры эмали под действием органических кислот}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57. ПРОЦЕССЫ МИНЕРАЛИЗАЦИИ И РЕМИНЕРАЛИЗАЦИИ ЭМАЛИ ОБЕСПЕЧИВАЮТСЯ ЗА СЧЕТ ПОСТУПЛЕНИЯ ИЗ РОТОВОЙ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ЖИДКОСТИ{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белков, витаминов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кислорода, водорода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кальция, фосфатов, фторидов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белков, кислорода}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5</w:t>
      </w:r>
      <w:r w:rsidR="002C195C">
        <w:rPr>
          <w:rFonts w:ascii="Times New Roman" w:hAnsi="Times New Roman" w:cs="Times New Roman"/>
          <w:sz w:val="28"/>
          <w:szCs w:val="28"/>
        </w:rPr>
        <w:t xml:space="preserve">8. ГИПЕРОДОНТИЯ ВОЗНИКАЕТ </w:t>
      </w:r>
      <w:proofErr w:type="gramStart"/>
      <w:r w:rsidR="002C195C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наличии сверхкомплектных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отсутствии зачатков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ретенции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задержке прорезывания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59. ГИПОДОНТИЯ ВОЗНИКАЕТ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наличии сверхкомплектных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отсутствии зачатков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задержке прорезывания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ретенции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60. МАКРОДЕНТИЯ ОТНОСИТСЯ К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АНОМАЛИИ:{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размеров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формы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структуры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количества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61. МИКРОДЕНТИЯ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увеличение размеров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уменьшение размеров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уменьшение количества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увеличение количества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62. ТОРТОАНОМАЛИЯ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высокое положение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поворот зуба вокруг вертикальной оси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вестибулярный наклон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низкое положение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63. РЕТЕНЦИЯ ЗУБОВ ОТНОСИТСЯ К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АНОМАЛИЯМ:{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количества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сроков прорезывания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формирования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размера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64. АДЕНТИЯ ЗУБОВ ОТНОСИТСЯ К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АНОМАЛИЯМ:{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количества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сроков прорезывания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структуры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все выше перечисленное}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65. СУПРАПОЛОЖЕНИЕ - ЭТО АНОМАЛИЯ ПОЛОЖЕНИЯ ЗУБОВ 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AC9">
        <w:rPr>
          <w:rFonts w:ascii="Times New Roman" w:hAnsi="Times New Roman" w:cs="Times New Roman"/>
          <w:sz w:val="28"/>
          <w:szCs w:val="28"/>
        </w:rPr>
        <w:t xml:space="preserve"> вертикальном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сагиттальном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трансверсальном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все выше перечисленное}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lastRenderedPageBreak/>
        <w:t xml:space="preserve">66. МЕЗИАЛЬНОЕ ПОЛОЖЕНИЕ ЗУБА - ЭТО СМЕЩЕНИЕ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вперед по зубной дуге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назад по зубной дуге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сторону н</w:t>
      </w:r>
      <w:r w:rsidR="002C195C">
        <w:rPr>
          <w:rFonts w:ascii="Times New Roman" w:hAnsi="Times New Roman" w:cs="Times New Roman"/>
          <w:sz w:val="28"/>
          <w:szCs w:val="28"/>
        </w:rPr>
        <w:t>ё</w:t>
      </w:r>
      <w:r w:rsidR="00F922C7" w:rsidRPr="000E4736">
        <w:rPr>
          <w:rFonts w:ascii="Times New Roman" w:hAnsi="Times New Roman" w:cs="Times New Roman"/>
          <w:sz w:val="28"/>
          <w:szCs w:val="28"/>
        </w:rPr>
        <w:t>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сторону языка}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67. ДИСТАЛЬНОЕ ПОЛОЖЕНИЕ ЗУБА - ЭТО СМЕЩЕНИЕ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вперед по зубной дуге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назад по зубной дуге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сторону неба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сторону языка}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68. ИНФРАПОЛОЖЕНИЕ НИЖНЕГО КЛЫКА - ЭТО ПОЛОЖЕНИЕ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C195C">
        <w:rPr>
          <w:rFonts w:ascii="Times New Roman" w:hAnsi="Times New Roman" w:cs="Times New Roman"/>
          <w:sz w:val="28"/>
          <w:szCs w:val="28"/>
        </w:rPr>
        <w:t xml:space="preserve"> выше окклюзионной плоскости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ниже окклюзионной плоскости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вне зубной дуги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положение по зубной дуге}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69. КЛАССИФИКАЦИЯ ЭНГЛЯ ОСНОВАНА НА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СМЫКАНИИ:{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первых моляров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резцов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клыков}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70. КЛЮЧ ОККЛЮЗИИ ПО ЭНГЛЮ - ЭТО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СМЫКАНИЕ:{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первых постоянных моляров верхней и нижней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постоянных клыков верхней и нижней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постоянных резцов верхней и нижней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всех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71. ПЕРВЫЙ И ВТОРОЙ ПОДКЛАССЫ II КЛАССА ЭНГЛЯ РАЗЛИЧАЮТСЯ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ПОЛОЖЕНИЕМ:{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моляров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клыков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резцов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премоляров}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72. НАИБОЛЕЕ ЧАСТАЯ ФОРМА ПЕРИОДОНТИТА У ДЕТЕЙ ЛЮБОГО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ВОЗРАСТА:{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апикальная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гранулема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 xml:space="preserve"> (хронический гранулематозный периодонтит)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хронический апикальный (фиброзный) периодонтит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хронический (гранулирующий) периодонтит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хронический периодонтит в стадии обострения}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73. ПРИ ХРОНИЧЕСКОМ (ГРАНУЛИРУЮЩЕМ) АПИКАЛЬНОМ ПЕРИОДОНТИТЕ ПОСТОЯННОГО ОДНОКОРНЕВОГО НЕСФОРМИРОВАННОГО ЗУБА ПОСЛЕ УДАЛЕНИЯГРАНУЛЯЦИИ В ЭТО ЖЕ ПОСЕЩЕНИЕ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пломбирование раструба канала пастой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противовоспалительную терапию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физиотерапевтические процедуры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канал зуба оставляют открытым}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74. РАЦИОНАЛЬНАЯ ТАКТИКА ПРИ ХРОНИЧЕСКОМ (АПИКАЛЬНОМ) ПЕРИОДОНТИТЕ ВРЕМЕННЫХ ЗУБОВ У РЕБЕНКА, СТРАДАЮЩЕГО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ПИЕЛОНЕФРИТОМ:{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удаление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проведение резорцин-формалинового метода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пломбирование каналов пастой на масляной основе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пломбирование каналов пастой на основе гидроокиси кальция}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75. КАНАЛЫ ВРЕМЕННЫХ СФОРМИРОВАННЫХ РЕЗЦОВ ПРЕДПОЧТИТЕЛЬНЕЕ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ПЛОМБИРОВАТЬ:{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резорцин-формалиновой пастой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фосфат-цементом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пастой из окиси цинка на масляной основе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штифтами}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76. ХРОНИЧЕСКИЙ ПЕРИОДОНТИТ ВРЕМЕННОГО ЗУБА МОЖЕТ БЫТЬ ПРИЧИНОЙ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РАЗВИТИЯ:{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системной гипоплазии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местной гипоплазии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несовершенного амелогенеза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несовершенного дентиногенеза}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77. КЛИНИЧЕСКАЯ КАРТИНА ПРИ ПОЛНОМ ВЫВИХЕ (ЭКЗАРТИКУЛЯЦИИ) ВРЕМЕННОГО ИЛИ ПОСТОЯННОГО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укорочение видимой части коронки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лунка зуба пустая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увеличение видимой части коронки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смещение коронки в сторону}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78. ПРИ ЛЕЧЕНИИ ПОЛНОГО ВЫВИХА (ЭКЗАРТИКУЛЯЦИИ) ВРЕМЕННЫХ ЗУБОВ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пломбирование корня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рациональное протезирование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реплантация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шинирование зуба на 3-4 недели}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79. ТРАВМАТИЧЕСКОЕ ИЗЪЯЗВЛЕНИЕ СЛИЗИСТОЙ НИЖНЕЙ ПОВЕРХНОСТИ КОНЧИКА ЯЗЫКА У ДЕТЕЙ 1-2</w:t>
      </w:r>
      <w:r w:rsidR="0001489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МЕС. ЖИЗНИ ЧАЩЕ ВСЕГО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преждевременно прорезавшиеся зубы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средства гигиены полости рта </w:t>
      </w:r>
      <w:r w:rsidR="000E2AC9" w:rsidRPr="000E4736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игрушки с острыми гранями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соски, резиновые рожки на бутылочках}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80. УСПЕХ ЛЕЧЕНИЯ ТРАВМАТИЧЕСКИХ ИЗЪЯЗВЛЕНИЙ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ОПРЕДЕЛЯЕТ:{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выбор обезболивающих средств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применение дезинфицирующих средств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устранение травмирующего слизистую оболочку фактора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применение кератопластических средств}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81. ПРИ КАНДИДОЗНОМ СТОМАТИТЕ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ВЫЯВЛЯЮТ:{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фибринозный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папулы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белый творожистый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«пятна» Филатова-Коплика}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82. ДЛЯ ПЕРВОГО ГОДА ЖИЗНИ РЕБЕНКА НАИБОЛЕЕТИПИЧНО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ЗАБОЛЕВАНИЕ:{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хронический гингивит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хейлит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кандидозный стоматит (молочница)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многоформная экссудативная эритема}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83. ФАКТОРЫ, СПОСОБСТВУЮЩИЕ РАЗВИТИЮ ЛОКАЛЬНОГО ХРОНИЧЕСКОГО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ГИНГИВИТА:{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желудочно-кишечного тракта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заболевания крови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скученность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экссудативный диатез}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84. КЛИНИЧЕСКИЕ ПРИЗНАКИ РЕЦЕССИИ ДЕСНЫ (АТРОФИЧЕСКОГО ГИНГИВИТА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бледная, ретракция десны 1-3 мл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десна кровоточивость и </w:t>
      </w:r>
      <w:r w:rsidR="000E2AC9" w:rsidRPr="000E4736">
        <w:rPr>
          <w:rFonts w:ascii="Times New Roman" w:hAnsi="Times New Roman" w:cs="Times New Roman"/>
          <w:sz w:val="28"/>
          <w:szCs w:val="28"/>
        </w:rPr>
        <w:t>отёк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зубодесневых сосочков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десна увеличена в размере, деформирована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десневой край </w:t>
      </w:r>
      <w:r w:rsidR="000E2AC9" w:rsidRPr="000E4736">
        <w:rPr>
          <w:rFonts w:ascii="Times New Roman" w:hAnsi="Times New Roman" w:cs="Times New Roman"/>
          <w:sz w:val="28"/>
          <w:szCs w:val="28"/>
        </w:rPr>
        <w:t>изъязвлён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, серый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</w:t>
      </w:r>
      <w:r w:rsidR="00F922C7" w:rsidRPr="000E4736">
        <w:rPr>
          <w:rFonts w:ascii="Times New Roman" w:hAnsi="Times New Roman" w:cs="Times New Roman"/>
          <w:sz w:val="28"/>
          <w:szCs w:val="28"/>
        </w:rPr>
        <w:t>, гнилостный запах}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85. СИСТЕМНАЯ (НЕОНАТАЛЬНАЯ) ГИПОПЛАЗИЯ ЭМАЛИ ЗУБОВ У ДЕТЕЙ В ПОСТОЯННЫХ ЗУБАХ РАЗВИВАЕТСЯ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болезней </w:t>
      </w:r>
      <w:r w:rsidR="000E2AC9" w:rsidRPr="000E4736">
        <w:rPr>
          <w:rFonts w:ascii="Times New Roman" w:hAnsi="Times New Roman" w:cs="Times New Roman"/>
          <w:sz w:val="28"/>
          <w:szCs w:val="28"/>
        </w:rPr>
        <w:t>ребёнка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после рождения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заболеваний матери во время беременности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травматических повреждений молочных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нарушения состава микроэлементов в воде}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86. ВОЗРАСТ РЕБЕНКА, ПРИ КОТОРОМ МОЖНО ПРОВОДИТЬ ПЛОМБИРОВАНИЕ ПОСТОЯННЫХ РЕЗЦОВ КОМПОЗИЦИОННЫМИ МАТЕРИАЛАМИ ПРИ ГИПОПЛАЗИИ ЭМАЛИ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сразу после их прорезывания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7-8 лет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8-9 лет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старше 12 лет}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87. КЮРЕТАЖ ЛУНКИ ПРИ УДАЛЕНИИ ВРЕМЕННОГО ЗУБА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 удалении однокорневого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 проводится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 удалении многокорневого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88. АБСОЛЮТНЫМ ПОКАЗАНИЕМ К УДАЛЕНИЮ ВРЕМЕННОГО ЗУБА ПРИ ОСЛОЖНЁННОМ КАРИЕСЕ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свищ на десне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сформированный корень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несформированный корень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начавшаяся резорбция корня}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89. ДЛЯ УДАЛЕНИЯ ВРЕМЕННОГО ВТОРОГО МОЛЯРА НИЖНЕЙ ЧЕЛЮСТИ РЕКОМЕНДУЕТСЯ ВЗЯТЬ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ЩИПЦЫ:{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клювовидные несходящиеся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клювовидные сходящиеся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байонетные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прямые}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90. ХРОНИЧЕСКИЙ АПИКАЛЬНЫЙ ПЕРИОДОНТИТ С НАЛИЧИЕМ СВИЩЕВОГО ХОДА В ПРОЕКЦИИ ВРЕМЕННОГО ЗУБА ТРЕБУЕТ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терапевтического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терапевтического с применением хирургических методов (резекция верхушки корня)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хирургического - удаление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 требует}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91. ТРАВМА ЗАЧАТКА ПОСТОЯННОГО ЗУБА ПРЕИМУЩЕСТВЕННО НАБЛЮДАЕТСЯ ПРИ ТРАВМЕ ВРЕМЕННОГО ЗУБА 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экструзии (неполного вывиха)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экзартикуляции (полного вывиха)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ушиба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интрузии (вколоченного вывиха)}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92. ХАРАКТЕРНЫМ ВИДОМ ТРАВМЫ ВРЕМЕННЫХ ЗУБОВ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перелом корня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ушиб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вывих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отлом коронки}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93. В ОСНОВЕ АНАФИЛАКТИЧЕСКОГО ШОКА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ЛЕЖИТ:{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угнетение центральной нервной системы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уменьшение </w:t>
      </w:r>
      <w:r w:rsidR="000E2AC9" w:rsidRPr="000E4736">
        <w:rPr>
          <w:rFonts w:ascii="Times New Roman" w:hAnsi="Times New Roman" w:cs="Times New Roman"/>
          <w:sz w:val="28"/>
          <w:szCs w:val="28"/>
        </w:rPr>
        <w:t>объёма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циркулирующей крови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резкое расширение сосудов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резкое сужение сосудов}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94. ОПТИМАЛЬНЫМ ПОЛОЖЕНИЕМ ДЛЯ БОЛЬНОГО ВО ВРЕМЯ ПРИСТУПА СТЕНОКАРДИИ ЯВЛЯЕТСЯ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ПОЛОЖЕНИЕ:{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стоя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сидя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лёжа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спине с приподнятыми ногами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лёжа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спине с опущенным ножным концом}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95. ПРИ КРАПИВНИЦЕ МЕДСЕСТРА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ДОЛЖНА:{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дать больному антигистаминные средства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ввести преднизолон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ввести внутривенно 5-10 мл 10% р-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хлорида кальция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смазать кожу гидрокортизоновой мазью}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96. ШОК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острая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сердечная недостаточность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острая сердечно-сосудистая недостаточность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острое нарушение периферического кровообращения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острая </w:t>
      </w:r>
      <w:r w:rsidR="000E2AC9" w:rsidRPr="000E4736">
        <w:rPr>
          <w:rFonts w:ascii="Times New Roman" w:hAnsi="Times New Roman" w:cs="Times New Roman"/>
          <w:sz w:val="28"/>
          <w:szCs w:val="28"/>
        </w:rPr>
        <w:t>лёгочно</w:t>
      </w:r>
      <w:r w:rsidR="00F922C7" w:rsidRPr="000E4736">
        <w:rPr>
          <w:rFonts w:ascii="Times New Roman" w:hAnsi="Times New Roman" w:cs="Times New Roman"/>
          <w:sz w:val="28"/>
          <w:szCs w:val="28"/>
        </w:rPr>
        <w:t>-сердечная недостаточность}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97. ПРИ ОТЕКЕ КВИНКЕ ПЕРВООЧЕРЕДНЫМ МЕРОПРИЯТИЕМ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введение адреналина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введение преднизолона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введение мочегонных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введение эуфиллина}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98. БОЛЬШИЕ ПАЛЬЦЫ РУК ВРАЧ ПРИ ВПРАВЛЕНИИ ВЫВИХА НИЖНЕЙ ЧЕЛЮСТИ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УСТАНАВЛИВАЕТ:{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углы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фронтальную группу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моляры справа и слева или альвеолярные отростки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подъязычную область}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99. ПРИ ВПРАВЛЕНИИ ВЫВИХА НИЖНЕЙ ЧЕЛЮСТИ ДАВЛЕНИЕ НА МОЛЯРЫ ОСУЩЕСТВЛЯЕТСЯ 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кзади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вбок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книзу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кпереди}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100. РЕАНИМАЦИЯ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раздел клинической медицины, изучающий терминальные состояния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отделение многопрофильной больницы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практические действия, направленные на восстановление жизнедеятельности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практика прекращения жизни человека, страдающего неизлечимым заболеванием}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101. ПРОЦЕСС УДАЛЕНИЯ СОДЕРЖИМОГО КОРНЕВОГО КАНАЛА ЗУБА ПРИ ХРОНИЧЕСКОМ ВЕРХУШЕЧНОМ ПЕРИОДОНТИТЕ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НАЗЫВАЮТ:{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экстирпацией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ампутацией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эвакуацией}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102. УКАЖИТЕ НОМЕР ПРАВИЛЬНОГО ОТВЕТА.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При проведении метода витального окрашивания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р-р Ш</w:t>
      </w:r>
      <w:r w:rsidR="00207F39">
        <w:rPr>
          <w:rFonts w:ascii="Times New Roman" w:hAnsi="Times New Roman" w:cs="Times New Roman"/>
          <w:sz w:val="28"/>
          <w:szCs w:val="28"/>
        </w:rPr>
        <w:t>иллера-Писарева, р-р эритрозина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7F39">
        <w:rPr>
          <w:rFonts w:ascii="Times New Roman" w:hAnsi="Times New Roman" w:cs="Times New Roman"/>
          <w:sz w:val="28"/>
          <w:szCs w:val="28"/>
        </w:rPr>
        <w:t xml:space="preserve"> р-р метиленового синего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р-р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ме</w:t>
      </w:r>
      <w:r w:rsidR="000E2AC9">
        <w:rPr>
          <w:rFonts w:ascii="Times New Roman" w:hAnsi="Times New Roman" w:cs="Times New Roman"/>
          <w:sz w:val="28"/>
          <w:szCs w:val="28"/>
        </w:rPr>
        <w:t>тиленово</w:t>
      </w:r>
      <w:proofErr w:type="spellEnd"/>
      <w:r w:rsidR="00207F39">
        <w:rPr>
          <w:rFonts w:ascii="Times New Roman" w:hAnsi="Times New Roman" w:cs="Times New Roman"/>
          <w:sz w:val="28"/>
          <w:szCs w:val="28"/>
        </w:rPr>
        <w:t xml:space="preserve"> красного, р-р фуксина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р-р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крезофена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>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103. ГИНГИВИТ ЯВЛЯЕТСЯ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ЗАБОЛЕВАНИЕМ:{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7F39">
        <w:rPr>
          <w:rFonts w:ascii="Times New Roman" w:hAnsi="Times New Roman" w:cs="Times New Roman"/>
          <w:sz w:val="28"/>
          <w:szCs w:val="28"/>
        </w:rPr>
        <w:t xml:space="preserve"> воспалительным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воспалительно-дистрофическим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дистрофическим}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104. ИНДЕКС РМА ПОМОГАЕТ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ВЫЯВЛЯТЬ:{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7F39">
        <w:rPr>
          <w:rFonts w:ascii="Times New Roman" w:hAnsi="Times New Roman" w:cs="Times New Roman"/>
          <w:sz w:val="28"/>
          <w:szCs w:val="28"/>
        </w:rPr>
        <w:t xml:space="preserve"> воспаление в десне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зубной </w:t>
      </w:r>
      <w:r w:rsidR="000E2AC9">
        <w:rPr>
          <w:rFonts w:ascii="Times New Roman" w:hAnsi="Times New Roman" w:cs="Times New Roman"/>
          <w:sz w:val="28"/>
          <w:szCs w:val="28"/>
        </w:rPr>
        <w:t>налёт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кровоточивость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поддесневой зубной камень}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105. НАИБОЛЬШЕЕ КОЛИЧЕСТВО КАЛЬЦИЯ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рыба, мясо, птица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желток, яйца, печень, хлеб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молоко, сыр, </w:t>
      </w:r>
      <w:r w:rsidR="000E2AC9" w:rsidRPr="000E4736">
        <w:rPr>
          <w:rFonts w:ascii="Times New Roman" w:hAnsi="Times New Roman" w:cs="Times New Roman"/>
          <w:sz w:val="28"/>
          <w:szCs w:val="28"/>
        </w:rPr>
        <w:t>зелёные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овощи}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207F3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106. ЧИСЛО КЛАССОВ КЛАССИФИКАЦИЙ КАРИОЗНЫХ ПОЛСТЕЙ ПО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БЛЭКУ:{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7F3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9}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107. СОГЛАСНО КЛАССИФИКАЦИИ БЛЭКА, КАРИОЗНЫЕ ПОЛОСТИ ЛОКАЛИЗУЮТСЯ НА ЖЕВАТЕЛЬНОЙ ПОВЕРХНОСТИ МОЛЯРОВ 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ПРЕМОЛЯРОВ:{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7F39">
        <w:rPr>
          <w:rFonts w:ascii="Times New Roman" w:hAnsi="Times New Roman" w:cs="Times New Roman"/>
          <w:sz w:val="28"/>
          <w:szCs w:val="28"/>
        </w:rPr>
        <w:t xml:space="preserve"> I класс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II класс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III класс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IV класс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V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класс}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108. ДЕНТИН «СТРОЯТ»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КЛЕТКИ:{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остеобласты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фибробласты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цементобласты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энамелобласты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одонтобласты}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109. ПРИЧИНЫ, ПРИВОДЯЩИЕ К МЕСТНОЙ ГИПОПЛАЗИИ ТВЕРДЫХ ТКАНЕЙ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наследственность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средний кариес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7F39">
        <w:rPr>
          <w:rFonts w:ascii="Times New Roman" w:hAnsi="Times New Roman" w:cs="Times New Roman"/>
          <w:sz w:val="28"/>
          <w:szCs w:val="28"/>
        </w:rPr>
        <w:t xml:space="preserve"> вколоченный вывих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острый частичный пульпит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периодонтит молочного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110. ЗАБОЛЕВАНИЯ ЯВЛЯЮТСЯ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НАСЛЕДСТВЕННЫМИ:{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14893">
        <w:rPr>
          <w:rFonts w:ascii="Times New Roman" w:hAnsi="Times New Roman" w:cs="Times New Roman"/>
          <w:sz w:val="28"/>
          <w:szCs w:val="28"/>
        </w:rPr>
        <w:t>%33.333%</w:t>
      </w:r>
      <w:r w:rsidR="00207F39">
        <w:rPr>
          <w:rFonts w:ascii="Times New Roman" w:hAnsi="Times New Roman" w:cs="Times New Roman"/>
          <w:sz w:val="28"/>
          <w:szCs w:val="28"/>
        </w:rPr>
        <w:t xml:space="preserve"> системная гипоплазия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флюороз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местная гипоплазия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14893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несовершенный дентиногенез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14893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дисплазия Капдепона}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111. ОПТИМАЛЬНАЯ НОРМАЛЬНАЯ ДОЗА ФТОРА В ПИТЬЕВОЙ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ВОДЕ:{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0,1-0,2 мг/л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до 0,5 мг/л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6-7 мг/л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7F39">
        <w:rPr>
          <w:rFonts w:ascii="Times New Roman" w:hAnsi="Times New Roman" w:cs="Times New Roman"/>
          <w:sz w:val="28"/>
          <w:szCs w:val="28"/>
        </w:rPr>
        <w:t xml:space="preserve"> 1-1,5 мг/л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~больше 10 мг/л}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112. ПРИ ГЛУБОКОМ КАРИЕСЕ ЗОНДИРОВАНИЕ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БОЛЕЗНЕННО:{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резко в одной точке дна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всему дну}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113. ДЛЯ ЛЕЧЕНИЯ ГЛУБОКОГО КАРИЕСА ПРИМЕНЯЮТ ЛЕЧЕБНЫЕ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ПРОКЛАДКИ:{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F39">
        <w:rPr>
          <w:rFonts w:ascii="Times New Roman" w:hAnsi="Times New Roman" w:cs="Times New Roman"/>
          <w:sz w:val="28"/>
          <w:szCs w:val="28"/>
        </w:rPr>
        <w:t>формальдегидсодержащие</w:t>
      </w:r>
      <w:proofErr w:type="spellEnd"/>
      <w:r w:rsidR="00207F39">
        <w:rPr>
          <w:rFonts w:ascii="Times New Roman" w:hAnsi="Times New Roman" w:cs="Times New Roman"/>
          <w:sz w:val="28"/>
          <w:szCs w:val="28"/>
        </w:rPr>
        <w:t xml:space="preserve"> пасты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14893">
        <w:rPr>
          <w:rFonts w:ascii="Times New Roman" w:hAnsi="Times New Roman" w:cs="Times New Roman"/>
          <w:sz w:val="28"/>
          <w:szCs w:val="28"/>
        </w:rPr>
        <w:t>%50%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цинкэвгено</w:t>
      </w:r>
      <w:r w:rsidR="00207F39">
        <w:rPr>
          <w:rFonts w:ascii="Times New Roman" w:hAnsi="Times New Roman" w:cs="Times New Roman"/>
          <w:sz w:val="28"/>
          <w:szCs w:val="28"/>
        </w:rPr>
        <w:t>ловую</w:t>
      </w:r>
      <w:proofErr w:type="spellEnd"/>
      <w:r w:rsidR="00207F39">
        <w:rPr>
          <w:rFonts w:ascii="Times New Roman" w:hAnsi="Times New Roman" w:cs="Times New Roman"/>
          <w:sz w:val="28"/>
          <w:szCs w:val="28"/>
        </w:rPr>
        <w:t xml:space="preserve"> пасту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пасту </w:t>
      </w:r>
      <w:proofErr w:type="spellStart"/>
      <w:r w:rsidR="00207F39">
        <w:rPr>
          <w:rFonts w:ascii="Times New Roman" w:hAnsi="Times New Roman" w:cs="Times New Roman"/>
          <w:sz w:val="28"/>
          <w:szCs w:val="28"/>
        </w:rPr>
        <w:t>резоцин</w:t>
      </w:r>
      <w:proofErr w:type="spellEnd"/>
      <w:r w:rsidR="00207F39">
        <w:rPr>
          <w:rFonts w:ascii="Times New Roman" w:hAnsi="Times New Roman" w:cs="Times New Roman"/>
          <w:sz w:val="28"/>
          <w:szCs w:val="28"/>
        </w:rPr>
        <w:t>-формалиновую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14893">
        <w:rPr>
          <w:rFonts w:ascii="Times New Roman" w:hAnsi="Times New Roman" w:cs="Times New Roman"/>
          <w:sz w:val="28"/>
          <w:szCs w:val="28"/>
        </w:rPr>
        <w:t>%50%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препараты на основе гидроокиси кальция}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114. ДЛЯ ОЦЕНКИ СОСТОЯНИЯ ПУЛЬПЫ ПОСТОЯННЫХ ЗУБОВ ПРИ НЕ ВСКРЫТОЙ ПОЛОСТИ ЗУБА НАИБОЛЕЕ ИНФОРМАТИВНЫМ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7F39">
        <w:rPr>
          <w:rFonts w:ascii="Times New Roman" w:hAnsi="Times New Roman" w:cs="Times New Roman"/>
          <w:sz w:val="28"/>
          <w:szCs w:val="28"/>
        </w:rPr>
        <w:t xml:space="preserve"> ЭОД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зондирование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перкуссия}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115. ДЕВИТАЛЬНАЯ ЭКСТИРПАЦИЯ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удаление пульпы из всех каналов под м</w:t>
      </w:r>
      <w:r w:rsidR="00207F39">
        <w:rPr>
          <w:rFonts w:ascii="Times New Roman" w:hAnsi="Times New Roman" w:cs="Times New Roman"/>
          <w:sz w:val="28"/>
          <w:szCs w:val="28"/>
        </w:rPr>
        <w:t>естным или общим обезболиванием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удаление пульпы из всех каналов после её некротизации}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116. ДЛЯ АНТИСЕПТИЧЕСКОЙ ОБРАБОТКИ КОРНЕВОГО КАНАЛА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малеиновая кислота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дистиллированная вода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37% фосфорная кислота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3% гипохлорит натрия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азотная кислота}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117. ПРИ ХРОНИЧЕСКОМ ПЕРИОДОНТИТЕ МОЛОЧНОГО ЗУБА МОЖЕТ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ВОЗНИКНУТЬ:{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системная ги</w:t>
      </w:r>
      <w:r w:rsidR="00207F39">
        <w:rPr>
          <w:rFonts w:ascii="Times New Roman" w:hAnsi="Times New Roman" w:cs="Times New Roman"/>
          <w:sz w:val="28"/>
          <w:szCs w:val="28"/>
        </w:rPr>
        <w:t>поплазия эмали постоянных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местная гипопла</w:t>
      </w:r>
      <w:r w:rsidR="00207F39">
        <w:rPr>
          <w:rFonts w:ascii="Times New Roman" w:hAnsi="Times New Roman" w:cs="Times New Roman"/>
          <w:sz w:val="28"/>
          <w:szCs w:val="28"/>
        </w:rPr>
        <w:t>зия постоянных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несовершенный дентиногенез}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118. К ПЕРВИЧНЫМ ЭЛЕМЕНТАМ ПОРАЖЕНИЯ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ОТНОСЯТ{</w:t>
      </w:r>
      <w:proofErr w:type="gramEnd"/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пятно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эрозию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афту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пузырёк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пузырь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узел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узелок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рубец}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119. К ВТОРИЧНЫМ ЭЛЕМЕНТАМ ПОРАЖЕНИЯ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ОТНОСЯТСЯ{</w:t>
      </w:r>
      <w:proofErr w:type="gramEnd"/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корка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эрозия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язва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пятно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бугорок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рубец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гнойничок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узелок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чешуйка}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120. ПАПУЛУ ОТНОСЯТ К ЭЛЕМЕНТАМ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ПОРАЖЕНИЯ{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первичным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вторичным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третичным}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121. ОГРАНИЧЕННОЕ ИЗМЕНЕНИЕ ЦВЕТА СЛИЗИСТОЙ ОБОЛОЧКИ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корка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афта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рубец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пятно}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122. К ДЕФЕКТАМ СЛИЗИСТОЙ ОБОЛОЧКИ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ОТНОСЯТ{</w:t>
      </w:r>
      <w:proofErr w:type="gramEnd"/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язву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эрозию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пятно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экскориацию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%33.333%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афту}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123. К МИНЕРАЛИЗОВАННЫМ ЗУБНЫМ ОТЛОЖЕНИЯМ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ОТНОСИТСЯ{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пищевые остатки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мягкий зубной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зубной камень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курильщика}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124.ЗУБНОЙ ЩЕТКОЙ С ПОВЕРХНОСТИ ЗУБА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УДАЛЯЕТСЯ{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пелликула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мягкий зубной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курильщика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наддесневой зубной камень}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125. ПРИ УВЕЛИЧЕНИИ КОЛИЧЕСТВА МЯГКОГО ЗУБНОГО НАЛЕТА В ПОЛОСТИ РТА - </w:t>
      </w:r>
      <w:r w:rsidR="00291FFD" w:rsidRPr="000E4736">
        <w:rPr>
          <w:rFonts w:ascii="Times New Roman" w:hAnsi="Times New Roman" w:cs="Times New Roman"/>
          <w:sz w:val="28"/>
          <w:szCs w:val="28"/>
        </w:rPr>
        <w:t>р</w:t>
      </w:r>
      <w:r w:rsidRPr="000E4736">
        <w:rPr>
          <w:rFonts w:ascii="Times New Roman" w:hAnsi="Times New Roman" w:cs="Times New Roman"/>
          <w:sz w:val="28"/>
          <w:szCs w:val="28"/>
        </w:rPr>
        <w:t xml:space="preserve">Н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СЛЮНЫ{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смещается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кислую сторону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91FFD">
        <w:rPr>
          <w:rFonts w:ascii="Times New Roman" w:hAnsi="Times New Roman" w:cs="Times New Roman"/>
          <w:sz w:val="28"/>
          <w:szCs w:val="28"/>
        </w:rPr>
        <w:t xml:space="preserve"> смещается в щелочную сторону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остаётся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без изменений}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126.ПРИ ОПРЕДЕЛЕНИИ ГИГИЕНИЧЕСКОГО СОСТОЯНИЯ ПОЛОСТИ РТА ДЛЯ ОКРАШИВАНИЯ ЗУБНОГО НАЛЕТА ИСПОЛЬЗУЮТ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РАСТВОР{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2% метиленовой сини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1% бриллиантового </w:t>
      </w:r>
      <w:r w:rsidR="000E2AC9" w:rsidRPr="000E4736">
        <w:rPr>
          <w:rFonts w:ascii="Times New Roman" w:hAnsi="Times New Roman" w:cs="Times New Roman"/>
          <w:sz w:val="28"/>
          <w:szCs w:val="28"/>
        </w:rPr>
        <w:t>зелёного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5% спиртовой раствор йода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раствор Шиллера-Писарева}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127.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НАИБОЛЬШУЮ ИНФОРМАЦИЮ О ГИГИЕНИЧЕСКОМ СОСТОЯНИИ ПОЛОСТИ РТА У ВЗРОСЛЫХ МОЖНО ПОЛУЧИТЬ, ИСПОЛЬЗУЯ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ИНДЕКС{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</w:t>
      </w:r>
      <w:r w:rsidR="000E2AC9">
        <w:rPr>
          <w:rFonts w:ascii="Times New Roman" w:hAnsi="Times New Roman" w:cs="Times New Roman"/>
          <w:sz w:val="28"/>
          <w:szCs w:val="28"/>
        </w:rPr>
        <w:t>ё</w:t>
      </w:r>
      <w:r w:rsidR="00F922C7" w:rsidRPr="000E4736">
        <w:rPr>
          <w:rFonts w:ascii="Times New Roman" w:hAnsi="Times New Roman" w:cs="Times New Roman"/>
          <w:sz w:val="28"/>
          <w:szCs w:val="28"/>
        </w:rPr>
        <w:t>дорова-Володкиной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Грин-Вермиллиона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РНР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КПУ(п)}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128.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ОПРЕДЕЛЕНИИ ИНДЕКСА ГИГИЕНЫ РНР ОЦЕНИВАЮТ ЗУБНОЙ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НАЛЕТ{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кариесогенности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интенсивности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локализации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по толщине}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129.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РНР - ЭТО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ИНДЕКС{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упрощённый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гигиены полости рта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эффективности гигиены полости рта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папиллярно-маргинально-альвеолярный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нуждаемости в лечении заболеваний пародонта}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130.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ОБСЛЕДОВАНИИ ТКАНЕЙ ПАРОДОНТА ПО ИНДЕКСУ CPITN У ВЗРОСЛОГО ПАЦИЕНТА ИССЛЕДУЮТ ПАРОДОНТ В ОБЛАСТИ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ЗУБОВ{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17/16 1126/27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46/47 3136/37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16/15 21 25/26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46/45 4135/36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17/14 11/2124/27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47/44 41/3134/37}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lastRenderedPageBreak/>
        <w:t>131.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ИНДЕКС РМА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ВЫРАЖАЕТСЯ{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абсолютных единицах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процентах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относительных единицах}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132.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РМА-ЭТО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ИНДЕКС{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нуждаемости в лечении заболеваний пародонта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коммунальный пародонтальный индекс ВОЗ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папиллярно-маргинально-альвеолярный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эффективности гигиены полости рта}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133.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РАСТВОР ШИЛЛЕРА-ПИСАРЕВА ИСПОЛЬЗУЕТСЯ ПРИ ОПРЕДЕЛЕНИИ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ИНДЕКСА{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CPI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РМА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КПУ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CPITN}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134.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 ПОМОЩЬЮ ИНДЕКСА РМА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ОПРЕДЕЛЯЮТ{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кровоточивость десны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зубной камень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степень воспаления десны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зубной нал</w:t>
      </w:r>
      <w:r w:rsidR="002C195C">
        <w:rPr>
          <w:rFonts w:ascii="Times New Roman" w:hAnsi="Times New Roman" w:cs="Times New Roman"/>
          <w:sz w:val="28"/>
          <w:szCs w:val="28"/>
        </w:rPr>
        <w:t>ё</w:t>
      </w:r>
      <w:r w:rsidR="00F922C7" w:rsidRPr="000E4736">
        <w:rPr>
          <w:rFonts w:ascii="Times New Roman" w:hAnsi="Times New Roman" w:cs="Times New Roman"/>
          <w:sz w:val="28"/>
          <w:szCs w:val="28"/>
        </w:rPr>
        <w:t>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135.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ИНТЕНСИВНОСТЬ ПОРАЖЕНИЯ КАРИЕСОМ ОПРЕДЕЛЯЕТСЯ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ИНДЕКСОМ{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291FFD" w:rsidRPr="000E4736">
        <w:rPr>
          <w:rFonts w:ascii="Times New Roman" w:hAnsi="Times New Roman" w:cs="Times New Roman"/>
          <w:sz w:val="28"/>
          <w:szCs w:val="28"/>
        </w:rPr>
        <w:t>КПУ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291FFD" w:rsidRPr="000E4736">
        <w:rPr>
          <w:rFonts w:ascii="Times New Roman" w:hAnsi="Times New Roman" w:cs="Times New Roman"/>
          <w:sz w:val="28"/>
          <w:szCs w:val="28"/>
        </w:rPr>
        <w:t>СРТ</w:t>
      </w:r>
      <w:r w:rsidR="00F922C7" w:rsidRPr="000E4736">
        <w:rPr>
          <w:rFonts w:ascii="Times New Roman" w:hAnsi="Times New Roman" w:cs="Times New Roman"/>
          <w:sz w:val="28"/>
          <w:szCs w:val="28"/>
        </w:rPr>
        <w:t>-тест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291FFD" w:rsidRPr="000E4736">
        <w:rPr>
          <w:rFonts w:ascii="Times New Roman" w:hAnsi="Times New Roman" w:cs="Times New Roman"/>
          <w:sz w:val="28"/>
          <w:szCs w:val="28"/>
        </w:rPr>
        <w:t>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291FFD" w:rsidRPr="000E4736">
        <w:rPr>
          <w:rFonts w:ascii="Times New Roman" w:hAnsi="Times New Roman" w:cs="Times New Roman"/>
          <w:sz w:val="28"/>
          <w:szCs w:val="28"/>
        </w:rPr>
        <w:t>ПМА</w:t>
      </w:r>
      <w:r w:rsidR="00F922C7" w:rsidRPr="000E4736">
        <w:rPr>
          <w:rFonts w:ascii="Times New Roman" w:hAnsi="Times New Roman" w:cs="Times New Roman"/>
          <w:sz w:val="28"/>
          <w:szCs w:val="28"/>
        </w:rPr>
        <w:t>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136.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РАСТВОРИМОСТЬ ГИДРОКСИАПАТИТА ЭМАЛИ ЗУБОВ ПРИ СНИЖЕНИИ рН РОТОВОЙ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ЖИДКОСТИ{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 изменяется}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137.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МЕСТНЫЕ ФАКТОРЫ, ОБУСЛОВЛИВАЮЩИЕ ВОЗНИКНОВЕНИЕ КАРИЕСА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ЗУБОВ{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неполноценная диета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содержание фтора в питьевой воде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гигиена полости рта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кариесрезистентность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микроорганизмы зубного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налёта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углеводные пищевые остатки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скученность зубов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состав и свойства ротовой жидкости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перенесённые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заболевания}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lastRenderedPageBreak/>
        <w:t>138.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КАРИЕСОГЕННЫМИ ШТАММАМИ МИКРООРГАНИЗМОВ ЗУБ НОЙ БЛЯШКИ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ЯВЛЯЮТСЯ{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>mutans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 xml:space="preserve"> Proteus vulgaris</w:t>
      </w:r>
    </w:p>
    <w:p w:rsidR="00F922C7" w:rsidRPr="00A82DF9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2DF9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F922C7" w:rsidRPr="00A82DF9">
        <w:rPr>
          <w:rFonts w:ascii="Times New Roman" w:hAnsi="Times New Roman" w:cs="Times New Roman"/>
          <w:sz w:val="28"/>
          <w:szCs w:val="28"/>
          <w:lang w:val="en-US"/>
        </w:rPr>
        <w:t xml:space="preserve"> Escherichia </w:t>
      </w:r>
      <w:proofErr w:type="spellStart"/>
      <w:r w:rsidR="00F922C7" w:rsidRPr="00A82DF9">
        <w:rPr>
          <w:rFonts w:ascii="Times New Roman" w:hAnsi="Times New Roman" w:cs="Times New Roman"/>
          <w:sz w:val="28"/>
          <w:szCs w:val="28"/>
          <w:lang w:val="en-US"/>
        </w:rPr>
        <w:t>colli</w:t>
      </w:r>
      <w:proofErr w:type="spellEnd"/>
      <w:r w:rsidR="00F922C7" w:rsidRPr="00A82DF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F922C7" w:rsidRPr="00A82DF9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139.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 СТАДИИ БЕЛОГО КАРИОЗНОГО ПЯТНА ПРИ ПОЛЯРИЗАЦИОННОЙ МИКРОСКОПИИ В ОЧАГЕ ПОРАЖЕНИЯ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ВЫЯВЛЯЮТ{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две зоны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три зоны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четыре зоны}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140. В ЗОНЕ БЕЛОГО КАРИОЗНОГО ПЯТНА ВЫДЕЛЯЮТ ТЕЛО ПОРАЖЕНИЯ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прозрачную зону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белую зону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тёмную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 прозрачную зоны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белую и прозрачную зоны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белую и </w:t>
      </w:r>
      <w:r w:rsidR="000E2AC9" w:rsidRPr="000E4736">
        <w:rPr>
          <w:rFonts w:ascii="Times New Roman" w:hAnsi="Times New Roman" w:cs="Times New Roman"/>
          <w:sz w:val="28"/>
          <w:szCs w:val="28"/>
        </w:rPr>
        <w:t>тёмную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зоны}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141.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КАРИЕСЕ ЗУБА В СТАДИИ БЕЛОГО ПЯТНА СОДЕРЖАНИЕ ФТОРА В ТЕЛЕ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ПОРАЖЕНИЯ{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 изменяется}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142.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ФОРМУЛА ГИДРОКСИАПАТИТА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ЭМАЛИ{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СаНРОН4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Са10(РО4)6(ОН)2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Са10(РO4)8(ОН)2}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143.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СРЕДНИЙ КАРИЕС ДИФФЕРЕНЦИРУЮТ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поверхностным кариесом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хроническим пульпитом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флюорозом}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144. ГЛУБОКИЙ КАРИЕС ДИФФЕРЕНЦИРУЮТ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14893">
        <w:rPr>
          <w:rFonts w:ascii="Times New Roman" w:hAnsi="Times New Roman" w:cs="Times New Roman"/>
          <w:sz w:val="28"/>
          <w:szCs w:val="28"/>
        </w:rPr>
        <w:t>%50%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средним кариесом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14893">
        <w:rPr>
          <w:rFonts w:ascii="Times New Roman" w:hAnsi="Times New Roman" w:cs="Times New Roman"/>
          <w:sz w:val="28"/>
          <w:szCs w:val="28"/>
        </w:rPr>
        <w:t>%50%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хроническим пульпитом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хроническим периодонтитом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флюорозом}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145.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КАРИЕС В СТАДИИ БЕЛОГО ПЯТНА ДИФФЕРЕНЦИРУЮТ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14893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поверхностным кариесом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эрозией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14893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гипоплазией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14893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флюорозом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клиновидным дефектом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средним кариесом}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146.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ЯРКО-КРАСНЫЙ ПОЛИРОВАННЫЙ ЯЗЫК ВОЗМОЖЕН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многоформной экссудативной эритеме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десквамативном глоссите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пернициозной анемии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герпесе}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147.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ОШИБКИ ПРИ МЕХАНИЧЕСКОЙ ОБРАБОТКЕ КАРИОЗНОЙ ПОЛОСТИ</w:t>
      </w:r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C195C">
        <w:rPr>
          <w:rFonts w:ascii="Times New Roman" w:hAnsi="Times New Roman" w:cs="Times New Roman"/>
          <w:sz w:val="28"/>
          <w:szCs w:val="28"/>
        </w:rPr>
        <w:t>%25%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отлом коронковой части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C195C">
        <w:rPr>
          <w:rFonts w:ascii="Times New Roman" w:hAnsi="Times New Roman" w:cs="Times New Roman"/>
          <w:sz w:val="28"/>
          <w:szCs w:val="28"/>
        </w:rPr>
        <w:t>%25%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неполно» удаление </w:t>
      </w:r>
      <w:r w:rsidR="000E2AC9" w:rsidRPr="000E4736">
        <w:rPr>
          <w:rFonts w:ascii="Times New Roman" w:hAnsi="Times New Roman" w:cs="Times New Roman"/>
          <w:sz w:val="28"/>
          <w:szCs w:val="28"/>
        </w:rPr>
        <w:t>размягчённого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дентина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C195C">
        <w:rPr>
          <w:rFonts w:ascii="Times New Roman" w:hAnsi="Times New Roman" w:cs="Times New Roman"/>
          <w:sz w:val="28"/>
          <w:szCs w:val="28"/>
        </w:rPr>
        <w:t>%25%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вскрытие полости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химический ожог пульпы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нависающий край пломбы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C195C">
        <w:rPr>
          <w:rFonts w:ascii="Times New Roman" w:hAnsi="Times New Roman" w:cs="Times New Roman"/>
          <w:sz w:val="28"/>
          <w:szCs w:val="28"/>
        </w:rPr>
        <w:t>%25%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термический ожог пульпы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отсутствие контактного пункта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химический ожог слизистой оболочки}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148.</w:t>
      </w:r>
      <w:r w:rsidR="00291FFD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ОШИБКИ ПРИ ПЛОМБИРОВАНИИ КАРИОЗНЫХ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ПОЛОСТЕЙ{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отлом коронковой части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неполное удаление </w:t>
      </w:r>
      <w:r w:rsidR="000E2AC9" w:rsidRPr="000E4736">
        <w:rPr>
          <w:rFonts w:ascii="Times New Roman" w:hAnsi="Times New Roman" w:cs="Times New Roman"/>
          <w:sz w:val="28"/>
          <w:szCs w:val="28"/>
        </w:rPr>
        <w:t>размягчённого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дентина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вскрытие полости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химический ожог пульпы зуба</w:t>
      </w:r>
    </w:p>
    <w:p w:rsidR="00F922C7" w:rsidRPr="000E4736" w:rsidRDefault="002C195C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нависающий край пломбы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термический ожог пульпы зуба</w:t>
      </w:r>
    </w:p>
    <w:p w:rsidR="00F922C7" w:rsidRPr="000E4736" w:rsidRDefault="002C195C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отсутствие контактного пункта</w:t>
      </w:r>
    </w:p>
    <w:p w:rsidR="00F922C7" w:rsidRPr="000E4736" w:rsidRDefault="002C195C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химический ожог слизистой оболочки}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149. ДЛЯ ПЛОМБИРОВАНИЯ ПОЛОСТИ I КЛАССА ПО БЛЭКУ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ПРИМЕНЯЮТ{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микрофильные композиционные материалы</w:t>
      </w:r>
    </w:p>
    <w:p w:rsidR="00F922C7" w:rsidRPr="000E4736" w:rsidRDefault="002C195C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гибридные композиционные материалы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поликарбоксилатные цементы</w:t>
      </w:r>
    </w:p>
    <w:p w:rsidR="00F922C7" w:rsidRPr="000E4736" w:rsidRDefault="002C195C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вкладки</w:t>
      </w:r>
    </w:p>
    <w:p w:rsidR="00F922C7" w:rsidRPr="000E4736" w:rsidRDefault="002C195C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%33.333%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амальгамы}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150. ДЛЯ НАЛОЖЕНИЯ ЛЕЧЕБНОЙ ПРОКЛАДКИ ПРИ ГЛУБОКОМ КАРИЕСЕ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ИСПОЛЬЗУЮТ{</w:t>
      </w:r>
      <w:proofErr w:type="gramEnd"/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%25%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цинк-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эвгенольный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цемент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%25%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кльмецин</w:t>
      </w:r>
      <w:proofErr w:type="spellEnd"/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%25%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дикал</w:t>
      </w:r>
      <w:proofErr w:type="spellEnd"/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%25%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кальципульп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пульпомиксин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поликарбоксилатный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цемент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фосфат-цемент}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151.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НОРМА ВЕРХНЕГО ЗУБНОГО РЯДА ВЗРОСЛОГО ЧЕЛОВЕКА 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НОРМЕ{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полукруг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полуэллипс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парабола}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152.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ФОРМА НИЖНЕГО ЗУБНОГО РЯДА ВЗРОСЛОГО ЧЕЛОВЕКА 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НОРМЕ{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полукруг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полуэллипс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парабола}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153. НЕБНЫЕ БУГОРКИ ВЕРХНИХ БОКОВЫХ ЗУБОВ В НОРМЕ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КОНТАКТИРУЮТ{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продольными фиссурами нижних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c язычными бугорками нижних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вестибулярными бугорками нижних}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154.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ЩЕЧНЫЕ БУГОРКИ НИЖНИХ БОКОВЫХ ЗУБОВ В НОРМЕ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КОНТАКТИРУЮТ{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</w:t>
      </w:r>
      <w:r w:rsidR="000E2AC9" w:rsidRPr="000E4736">
        <w:rPr>
          <w:rFonts w:ascii="Times New Roman" w:hAnsi="Times New Roman" w:cs="Times New Roman"/>
          <w:sz w:val="28"/>
          <w:szCs w:val="28"/>
        </w:rPr>
        <w:t>нёбными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бугорками верхних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продольными фиссурами верхних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со </w:t>
      </w:r>
      <w:r w:rsidR="000E2AC9" w:rsidRPr="000E4736">
        <w:rPr>
          <w:rFonts w:ascii="Times New Roman" w:hAnsi="Times New Roman" w:cs="Times New Roman"/>
          <w:sz w:val="28"/>
          <w:szCs w:val="28"/>
        </w:rPr>
        <w:t>щёчными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бугорками верхних}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155.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КАЖДЫЙ ЗУБ ВЕРХНЕЙ ЧЕЛЮСТИ АНТАГОНИРУЕТ 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НОРМЕ{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одноименным и впередистоящим зубами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одноименным и позадистоящим зубами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c одноименным зубом}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156.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НИЖНИЕ 1|1 ИМЕЮТ 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НОРМЕ{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одному антагонисту на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два антагониста на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три антагониста на верхней челюсти}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157.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ВЕРХНИЕ 8|8 ИМЕЮТ 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НОРМЕ{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одному антагонисту на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два антагониста на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три антагониста на нижней челюсти}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158.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ГЛУБИНА РЕЗЦОВОГО ПЕРЕКРЫТИЯ В НОРМЕ НЕ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ПРЕВЫШАЕТ{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1/2 высоты коронки резцов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1/3 высоты коронки резцов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2/3высоты коронки резцов нижней челюсти}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159.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РЕЗЦЫ ВЕРХНЕЙ ЧЕЛЮСТИ В НОРМЕ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КОНТАКТИРУЮТ{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резцами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нёбной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поверхностью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режущим краем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вестибулярной поверхностью}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160.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РЕЗЦЫ НИЖНЕЙ ЧЕЛЮСТИ В НОРМЕ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КОНТАКТИРУЮТ{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резцами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язычной поверхностью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режущим краем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вестибулярной поверхностью}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lastRenderedPageBreak/>
        <w:t xml:space="preserve">161. ЗУБНАЯ ДУГА ВЕРХНЕЙ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ЧЕЛЮСТИ{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больше альвеолярной дуги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меньше альвеолярной дуги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равна альвеолярной дуге}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162.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БАЗАЛЬНАЯ ДУГА ВЕРХНЕЙ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ЧЕЛЮСТИ{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меньше альвеолярной дуги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больше альвеолярной дуги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равна альвеолярной дуге}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163.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ЗУБНАЯ ДУГА НИЖНЕЙ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ЧЕЛЮСТИ{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меньше альвеолярной дуги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больше альвеолярной дуги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равна альвеолярной дуге}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164.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БАЗАЛЬНАЯ ДУГА НИЖНЕЙ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ЧЕЛЮСТИ{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меньше альвеолярной дуги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больше альвеолярной дуги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равна альвеолярной дуги}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165. ДЛЯ ДИФФЕРЕНЦИАЛЬНОЙ ДИАГНОСТИКИ ОСТРОГО ПЕРИОДОНТИТА И ОБОСТРЕНИЯ ХРОНИЧЕСКОГО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ИСПОЛЬЗУЮТ{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ЭОД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окрашивание зубов раствором Шиллера-Писарева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%50%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рентгенологический метод</w:t>
      </w:r>
    </w:p>
    <w:p w:rsidR="00F922C7" w:rsidRPr="000E4736" w:rsidRDefault="00014893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%50%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анамнез}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166.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ВЕДУЩИМ МЕТОДОМ ДЛЯ ОПРЕДЕЛЕНИЯ ФОРМЫ ХРОНИЧЕСКОГО ПЕРИОДОНТИТА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ЭОД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рентгенологический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трансиллюминационный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определение индекса РМА}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167.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НАЛИЧИЕ ПАРОДОНТАЛЬНОГО КАРМАНА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ХАРАКТЕРНО{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пародонтита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пародонтоза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гингивита}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168.</w:t>
      </w:r>
      <w:r w:rsidR="00044145">
        <w:rPr>
          <w:rFonts w:ascii="Times New Roman" w:hAnsi="Times New Roman" w:cs="Times New Roman"/>
          <w:sz w:val="28"/>
          <w:szCs w:val="28"/>
        </w:rPr>
        <w:t xml:space="preserve"> 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НАЛИЧИЕ РЕЦЕССИИ ДЕСНЫ НЕ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ХАРАКТЕРНО{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пародонтита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пародонтоза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гингивита}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169.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НАЛИЧИЕ ЛОЖНОГО ДЕСНЕВОГО КАРМАНА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ХАРАКТЕРНО{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пародонтита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пародонтоза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гипертрофического гингивита}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170.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ПАРОДОНТНТЕ КАРМАН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ОПРЕДЕЛЯЕТСЯ{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клинически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гистологически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рентгенологически}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171.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ОТСУТСТВИЕ КОНТАКТНОГО ПУНКТА МЕЖДУ ЗУБАМИ МОЖЕТ ПРИВЕСТИ К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ПАРОДОНТИТУ{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локализованному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генерализованному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ювенильному}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172.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ПАРОДОНТИТ СРЕДНЕЙ СТЕПЕНИ ТЯЖЕСТИ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ДИФФЕРЕНЦИРУЮТ{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катаральным гингивитом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гипертрофическим гингивитом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пародонтитом тяж</w:t>
      </w:r>
      <w:r w:rsidR="00014893">
        <w:rPr>
          <w:rFonts w:ascii="Times New Roman" w:hAnsi="Times New Roman" w:cs="Times New Roman"/>
          <w:sz w:val="28"/>
          <w:szCs w:val="28"/>
        </w:rPr>
        <w:t>ё</w:t>
      </w:r>
      <w:r w:rsidR="00F922C7" w:rsidRPr="000E4736">
        <w:rPr>
          <w:rFonts w:ascii="Times New Roman" w:hAnsi="Times New Roman" w:cs="Times New Roman"/>
          <w:sz w:val="28"/>
          <w:szCs w:val="28"/>
        </w:rPr>
        <w:t>лой степени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пародонтозом}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173.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ПАРОДОНТИТ ТЯЖЕЛОЙ СТЕПЕНИ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ДИФФЕРЕНЦИРУЮТ{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катаральным гингивитом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гипертрофическим гингивитом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пародонтитом средней степени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пародонтозом}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174.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НА РЕНТГЕНОГРАММЕ ПРИ КАТАРАЛЬНОМ ГИНГИВИТЕ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РЕЗОРБЦИЯ МЕЖАЛЬВЕОЛЯРНОЙ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ПЕРЕГОРОДКИ{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1/3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1/2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2/3}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175.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НА РЕНТГЕНОГРАММЕ ПРИ ГИПЕРТРОФИЧЕСКОМ ГИНГИВИТЕ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РЕЗОРБЦИЯ МЕЖАЛЬВЕОЛЯРНОЙ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ПЕРЕГОРОДКИ{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1/3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1/2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2/3}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176.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НА РЕНТГЕНОГРАММЕ ПРИ ЯЗВЕННО-НЕКРОТИЧЕСКОМ ГИНГИВИТЕ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РЕЗОРБЦИЯ МЕЖ АЛЬВЕОЛЯРНОЙ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ПЕРЕГОРОДКИ{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1/3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1/2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2/3}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177. РЕНТГЕНОЛОГИЧЕСКИМИ СИМПТОМАМИ СУПЕРКОНТАКТОВ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резорбция костн</w:t>
      </w:r>
      <w:r w:rsidR="00014893">
        <w:rPr>
          <w:rFonts w:ascii="Times New Roman" w:hAnsi="Times New Roman" w:cs="Times New Roman"/>
          <w:sz w:val="28"/>
          <w:szCs w:val="28"/>
        </w:rPr>
        <w:t>ой ткани альвеолярных отростков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14893">
        <w:rPr>
          <w:rFonts w:ascii="Times New Roman" w:hAnsi="Times New Roman" w:cs="Times New Roman"/>
          <w:sz w:val="28"/>
          <w:szCs w:val="28"/>
        </w:rPr>
        <w:t xml:space="preserve"> эрозия стенок корневых каналов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оба признака}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178.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ВИТАМИНЫ А И Е ВВОДЯТ В СОСТАВ ЗУБНЫХ ПАСТ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профилактики кариеса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уменьшения образования зубных отложений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ускорения регенерации слизистой оболочки полости рта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улучшения общего состояния организма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снижения чувствительности </w:t>
      </w:r>
      <w:r w:rsidR="000E2AC9" w:rsidRPr="000E4736">
        <w:rPr>
          <w:rFonts w:ascii="Times New Roman" w:hAnsi="Times New Roman" w:cs="Times New Roman"/>
          <w:sz w:val="28"/>
          <w:szCs w:val="28"/>
        </w:rPr>
        <w:t>твёрдых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тканей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179.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ПАЦИЕНТАМ С БРЕКЕТ-СИСТЕМАМИ ДЛЯ НАИБОЛЕЕ ЭФФЕКТИВНОГО ОЧИЩЕНИЯ ПРОСТРАНСТВА МЕЖДУ ДУГОЙ И ЗУБАМИ РЕКОМЕНДУЕТСЯ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зубную </w:t>
      </w:r>
      <w:r w:rsidR="000E2AC9" w:rsidRPr="000E4736">
        <w:rPr>
          <w:rFonts w:ascii="Times New Roman" w:hAnsi="Times New Roman" w:cs="Times New Roman"/>
          <w:sz w:val="28"/>
          <w:szCs w:val="28"/>
        </w:rPr>
        <w:t>щётку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ровной подстрижкой щетины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электрическую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зубную </w:t>
      </w:r>
      <w:r w:rsidR="000E2AC9" w:rsidRPr="000E4736">
        <w:rPr>
          <w:rFonts w:ascii="Times New Roman" w:hAnsi="Times New Roman" w:cs="Times New Roman"/>
          <w:sz w:val="28"/>
          <w:szCs w:val="28"/>
        </w:rPr>
        <w:t>щётку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зубные </w:t>
      </w:r>
      <w:r w:rsidR="000E2AC9" w:rsidRPr="000E4736">
        <w:rPr>
          <w:rFonts w:ascii="Times New Roman" w:hAnsi="Times New Roman" w:cs="Times New Roman"/>
          <w:sz w:val="28"/>
          <w:szCs w:val="28"/>
        </w:rPr>
        <w:t>ёршики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зубочистки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жевательную резинку}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180.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ЗУБОЧИСТКИ НАИБОЛЕЕ ЦЕЛЕСООБРАЗНО ИСПОЛЬЗОВАТЬ ДЛЯ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УДАЛЕНИЯ:{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зубного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гладких поверхностей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зубного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 контактных поверхностей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остатков пищи из межзубных промежутков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зубного камня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курильщика}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181.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ИНДИВИДУАЛЬНАЯ ГИГИЕНА ПОЛОСТИ РТА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пациентом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гигиенистом стоматологическим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ассистентом врача-стоматолога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медицинской сестрой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врачом-стоматологом}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044145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182.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ОСНОВНОЙ ИСТОЧНИК ПОСТУПЛЕНИЯ ФТОРИДА В ОРГАНИЗМ ЧЕЛОВЕКА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пищевые продукты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питьевая вода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воздух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лекарства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витамины}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183.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КАРИЕС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 СТАДИИ ПЯТНА ДИФФЕРЕНЦИРУЮТ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клиновидным дефектом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флюорозом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средним кариесом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эрозией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патологической стираемостью </w:t>
      </w:r>
      <w:r w:rsidR="000E2AC9" w:rsidRPr="000E4736">
        <w:rPr>
          <w:rFonts w:ascii="Times New Roman" w:hAnsi="Times New Roman" w:cs="Times New Roman"/>
          <w:sz w:val="28"/>
          <w:szCs w:val="28"/>
        </w:rPr>
        <w:t>твёрдых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тканей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184.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РЕМИНЕРАЛИЗУЮЩЕЙ ТЕРАПИИ ПРИМЕНЯЕТСЯ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РАСТВОР:{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Шиллера-Писарева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Боровского-Волкова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метиленового синего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хлоргексидина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питьевой соды}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185.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НАЧАЛЬНЫЙ КАРИЕС ХАРАКТЕРИЗУЕТСЯ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ПОЯВЛЕНИЕМ:{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меловидного пятна на поверхности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эрозии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полости в пределах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полости в пределах дентина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кровоточивости </w:t>
      </w:r>
      <w:r w:rsidR="000E2AC9" w:rsidRPr="000E4736">
        <w:rPr>
          <w:rFonts w:ascii="Times New Roman" w:hAnsi="Times New Roman" w:cs="Times New Roman"/>
          <w:sz w:val="28"/>
          <w:szCs w:val="28"/>
        </w:rPr>
        <w:t>дёсен</w:t>
      </w:r>
      <w:r w:rsidR="00F922C7" w:rsidRPr="000E4736">
        <w:rPr>
          <w:rFonts w:ascii="Times New Roman" w:hAnsi="Times New Roman" w:cs="Times New Roman"/>
          <w:sz w:val="28"/>
          <w:szCs w:val="28"/>
        </w:rPr>
        <w:t>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186.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ОСНОВНЫМ МЕТОДОМ ПРОФИЛАКТИКИ КАТАРАЛЬНОГО ГИНГИВИТА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рациональная гигиена полости рта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сбалансированное питание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полоскание полости рта растворами фторидов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санация полости рта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избирательное пришлифовывание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187.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НАЛИЧИЕ ПАРОДОНТАЛЬНОГО КАРМАНА ЯВЛЯЕТСЯ ХАРАКТЕРНЫМ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катарального гингивита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язвенно-некротического гингивита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пародонтита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пародонтоза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пародонтомы}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188.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 ОСНОВНЫМ МЕТОДАМ ОБСЛЕДОВАНИЯ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опрос, рентгенография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опрос, осмотр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осмотр, ЭОД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ЭОД, рентгенография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перкуссия, ЭОД}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189.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ПОДВИЖНОСТЬ ЗУБОВ ОПРЕДЕЛЯЮТ С ПОМОЩЬЮ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ИНСТРУМЕНТА:{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зеркала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</w:t>
      </w:r>
      <w:r w:rsidR="000E2AC9">
        <w:rPr>
          <w:rFonts w:ascii="Times New Roman" w:hAnsi="Times New Roman" w:cs="Times New Roman"/>
          <w:sz w:val="28"/>
          <w:szCs w:val="28"/>
        </w:rPr>
        <w:t>г</w:t>
      </w:r>
      <w:r w:rsidR="00F922C7" w:rsidRPr="000E4736">
        <w:rPr>
          <w:rFonts w:ascii="Times New Roman" w:hAnsi="Times New Roman" w:cs="Times New Roman"/>
          <w:sz w:val="28"/>
          <w:szCs w:val="28"/>
        </w:rPr>
        <w:t>лового зонда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пинцета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экскаватора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шпателя}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190.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КАРИОЗНАЯ ПОЛОСТЬ НА КОНТАКТНОЙ ПОВЕРХНОСТИ МОЛЯРОВ ПО КЛАССИФИКАЦИИ БЛЭКА ОТНОСИТСЯ К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КЛАССУ:{</w:t>
      </w:r>
      <w:proofErr w:type="gramEnd"/>
    </w:p>
    <w:p w:rsidR="00F922C7" w:rsidRPr="00A82DF9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82DF9">
        <w:rPr>
          <w:rFonts w:ascii="Times New Roman" w:hAnsi="Times New Roman" w:cs="Times New Roman"/>
          <w:sz w:val="28"/>
          <w:szCs w:val="28"/>
        </w:rPr>
        <w:t>~</w:t>
      </w:r>
      <w:r w:rsidR="00F922C7" w:rsidRPr="00A82DF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922C7" w:rsidRPr="00A82DF9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82DF9"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922C7" w:rsidRPr="00A82DF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922C7" w:rsidRPr="00A82DF9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82DF9">
        <w:rPr>
          <w:rFonts w:ascii="Times New Roman" w:hAnsi="Times New Roman" w:cs="Times New Roman"/>
          <w:sz w:val="28"/>
          <w:szCs w:val="28"/>
        </w:rPr>
        <w:t>~</w:t>
      </w:r>
      <w:r w:rsidR="00F922C7" w:rsidRPr="00A82DF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F922C7" w:rsidRPr="00A82DF9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82DF9">
        <w:rPr>
          <w:rFonts w:ascii="Times New Roman" w:hAnsi="Times New Roman" w:cs="Times New Roman"/>
          <w:sz w:val="28"/>
          <w:szCs w:val="28"/>
        </w:rPr>
        <w:t>~</w:t>
      </w:r>
      <w:r w:rsidR="00F922C7" w:rsidRPr="00A82DF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V}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191.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МЕДИКАМЕНТОЗНОЙ ОБРАБОТКИ ГЛУБОКОЙ КАРИОЗНОЙ ПОЛОСТИ РЕКОМЕНДУЕТСЯ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царскую водку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раствор хлоргексидина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раствор йода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спирт, эфир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перекись водорода, эфир}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192.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 СИЛИКОФОСФАТНЫМ ЦЕМЕНТАМ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силидонт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силицин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висфат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фосфат цемент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аргил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>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193.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ПРЕДСТАВИТЕЛЕМ ГРУППЫ СТЕКЛОИОНОМЕРНЫХ ЦЕМЕНТОВ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силицин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силидонт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адгезор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фуджи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поликарбоксилатный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цемент}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194.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ПРЕДСТАВИТЕЛЕМ ГРУППЫ СИЛЕРОВ НА ПОЛИМЕРНОЙ ОСНОВЕ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эндометазон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витапекс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форфенан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эвгедент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АН+}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195.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МЫШЬЯКОВИСТАЯ ПАСТА КЛАССИЧЕСКОЙ ПРОПИСИ В 3.7 ЗУБ НАКЛАДЫВАЕТСЯ НА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ВРЕМЯ:{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24 часа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48 часов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3 суток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5-6 суток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7 суток}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196.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ПЛОМБИРОВАНИИ КОРНЕВОГО КАНАЛА ИСПОЛЬЗУЮТ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ИНСТРУМЕНТ:{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Н-файл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спредер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развёртку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пульпоэкстрактор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штифт}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197.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ХИМИЧЕСКОГО РАСШИРЕНИЯ КОРНЕВОГО КАНАЛА ИСПОЛЬЗУЮТ МЕДИКАМЕНТОЗНЫЕ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ПРЕПАРАТЫ:{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ЭДТА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глюконат кальция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марганцево-кислый калий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формалин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йодинол}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198.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ГУТТАПЕРЧЕВЫЕ ШТИФТЫ ВВОДЯТ В КОРНЕВОЙ КАНАЛ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абсорбции влаги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дезинфекции канала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пломбирования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оттока экссудата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расширения}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199.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 ГЛАССПЕРЛЕНОВОМ СТЕРИЛИЗАТОРЕ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ОБРАБАТЫВАЮТСЯ:{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лотки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эндодонтический инструментарий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шовный материал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зеркала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наконечники}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200.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ИНФРАОРБИТАЛЬНОЙ АНЕСТЕЗИИ НАСТУПАЕТ БЛОКАДА ВЕРХНИХ ЛУНОЧКОВЫХ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ВЕТВЕЙ:{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задних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передних и задних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передних и средних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средних и задних}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201.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S-ОБРАЗНЫМИ ЩИПЦАМИ С ШИПАМИ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3-и моляры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моляры верхней челюсти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премоляры верхней челюсти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3-и моляры нижней челюсти}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202.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ПОКАЗАНИЕМ К ПРОВЕДЕНИЮ ОБЩЕГО ОБЕЗБОЛИВАНИЯ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травматичность операции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полный желудок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выраженная анемия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тяжёлая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форма бронхиальной астмы}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203.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РАДИКУЛЯРНАЯ КИСТА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одонтогенная киста, развивающаяся в непосредственной связи с корнями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любой очаг деструкции костной ткани челюсти в пределах зубного ряда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участок костной ткани повышенной плотности, связанной с корнями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одонтогенная киста, характеризующаяся наличием в просвете кисты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204.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ВОЗМОЖНОЕ ОСЛОЖНЕНИЕ ВО ВРЕМЯ ОПЕРАЦИИ УДАЛЕНИЯ ЗУБОВ ВЕРХНЕЙ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паротит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2703">
        <w:rPr>
          <w:rFonts w:ascii="Times New Roman" w:hAnsi="Times New Roman" w:cs="Times New Roman"/>
          <w:sz w:val="28"/>
          <w:szCs w:val="28"/>
        </w:rPr>
        <w:t xml:space="preserve"> невралгия тройничного нерва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перфор</w:t>
      </w:r>
      <w:r w:rsidR="00082703">
        <w:rPr>
          <w:rFonts w:ascii="Times New Roman" w:hAnsi="Times New Roman" w:cs="Times New Roman"/>
          <w:sz w:val="28"/>
          <w:szCs w:val="28"/>
        </w:rPr>
        <w:t>ация дна верхнечелюстной пазухи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артрит височно-нижнечелюстного сустава}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205.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СОЗДАНИЕ ЧРЕЗМЕРНОЙ КОНУСНОСТИ КУЛЬТИ ЗУБА ПРИ ПРЕПАРИРОВАНИИ ПОД МЕТАЛЛОКЕРАМИЧЕСКУЮ КОРОНКУ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ОБУСЛОВЛИВАЕТ:{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травму пародонта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ослабление фиксации протеза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затруднено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наложение протеза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эстетический дефект в области шейки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206.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ОТСУТСТВИЕ СНИЖЕНИЯ ВЫСОТЫ НИЖНЕГО ОТДЕЛА ЛИЦА ПРИ КОМПЕНСИРОВАННОЙ ФОРМЕ ПОВЫШЕННОЙ СТИРАЕМОСТИ ЗУБОВ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смещением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гипертрофией альвеолярного отростка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изменением взаимоотношений элементов </w:t>
      </w:r>
      <w:r w:rsidR="000E2AC9" w:rsidRPr="000E4736">
        <w:rPr>
          <w:rFonts w:ascii="Times New Roman" w:hAnsi="Times New Roman" w:cs="Times New Roman"/>
          <w:sz w:val="28"/>
          <w:szCs w:val="28"/>
        </w:rPr>
        <w:t>ВНЧС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выдвижением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207.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ТРАНСВЕРЗАЛЬНЫЕ ДВИЖЕНИЯ НИЖНЕЙ ЧЕЛЮСТИ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ОСУЩЕСТВЛЯЮТСЯ:{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Височными мышцами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Двубрюшными мышцами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Односторонним сокращением латеральной крыловидной мышцы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Односторонним сокращением медиальной крыловидной мышцы}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208.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ВИДЫ ОККЛЮЗИИ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РАЗЛИЧАЮТ:{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Переднюю, центральную, заднюю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Центральную, боковые, заднюю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Центральную, переднюю, боковые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Заднюю, переднюю, боковые}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209.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ШТИФТОВАЯ КУЛЬТЕВАЯ ВКЛАДКА МОЖЕТ БЫТЬ ИЗГОТОВЛЕНА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ТОЛЬКО:{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зубы любой группы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однокорневые зубы верхней и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резцы, клыки и премоляры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резцы, клыки и премоляры нижней челюсти}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210.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ДВУХЭТАПНАЯ ИМПЛАНТАЦИЯ ВНУТРИКОСТНЫХ ИМПЛАНТАТОВ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ц</w:t>
      </w:r>
      <w:r w:rsidR="000E2AC9">
        <w:rPr>
          <w:rFonts w:ascii="Times New Roman" w:hAnsi="Times New Roman" w:cs="Times New Roman"/>
          <w:sz w:val="28"/>
          <w:szCs w:val="28"/>
        </w:rPr>
        <w:t xml:space="preserve">елях достижения </w:t>
      </w:r>
      <w:proofErr w:type="spellStart"/>
      <w:r w:rsidR="000E2AC9">
        <w:rPr>
          <w:rFonts w:ascii="Times New Roman" w:hAnsi="Times New Roman" w:cs="Times New Roman"/>
          <w:sz w:val="28"/>
          <w:szCs w:val="28"/>
        </w:rPr>
        <w:t>остеоинтеграции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сн</w:t>
      </w:r>
      <w:r w:rsidR="000E2AC9">
        <w:rPr>
          <w:rFonts w:ascii="Times New Roman" w:hAnsi="Times New Roman" w:cs="Times New Roman"/>
          <w:sz w:val="28"/>
          <w:szCs w:val="28"/>
        </w:rPr>
        <w:t>ижения послеоперационной травмы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Для пред</w:t>
      </w:r>
      <w:r w:rsidR="000E2AC9">
        <w:rPr>
          <w:rFonts w:ascii="Times New Roman" w:hAnsi="Times New Roman" w:cs="Times New Roman"/>
          <w:sz w:val="28"/>
          <w:szCs w:val="28"/>
        </w:rPr>
        <w:t>упреждения фиброзной интеграции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 плохих способностях к регенерации костной ткани}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211.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 РЕТЕНЦИОННЫМ АППАРАТАМ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аппараты, применяемые для предупреждения развития аномалий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аппараты, используемые для расширения зубного ряда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аппараты, закрепляющие достигнутые результаты лечения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аппараты, используемые для сужения зубного ряда}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212.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РЕНТГЕНОЛОГИЧЕСКАЯ КАРТИНА - РАСШИРЕНИЕ ПЕРИОДОНТАЛЬНОЙ ЩЕЛИ У ВЕРХУШКИ КОРНЯ, ХАРАКТЕРНА ДЛЯ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ПЕРИОДОНТИТА:{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острого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хронического фиброзного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хронического гранулирующего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хронического гранулематозного}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213.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МЕДИКАМЕНТОЗНОЙ ОБРАБОТКИ КОРНЕВОГО КАНАЛА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р-р Шиллера-Писарева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хлоргексидин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цианид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лизетол}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214.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РЕНТГЕНОЛОГИЧЕСКАЯ КАРТИНА ОСТРОГО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ПЕРИОДОНТИТА{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очаг разрежения костной ткани с </w:t>
      </w:r>
      <w:r w:rsidR="000E2AC9" w:rsidRPr="000E4736">
        <w:rPr>
          <w:rFonts w:ascii="Times New Roman" w:hAnsi="Times New Roman" w:cs="Times New Roman"/>
          <w:sz w:val="28"/>
          <w:szCs w:val="28"/>
        </w:rPr>
        <w:t>чётким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контуром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 информативна и не имеет диагностического значения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расширение периодонтальной щели у верхушки корня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исчезновение периодонтальной щели у верхушки корня}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215.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ГЛУБОКОМ КАРИЕСЕ ЗОНДИРОВАНИЕ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БОЛЕЗНЕННО:{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одной точке дна кариозной полости, боль от холодного проходит быстро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одной точке дна кариозной полости, боль от холодного проходит медленно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всему дну кариозной полости, боль от холодного проходит быстро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всему дну кариозной полости, боль от холодного проходит медленно}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216.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ОСНОВОЙ ЛЕЧЕБНЫХ ПРОКЛАДОК «ДАЙКАЛ», «ЛАЙФ», «КАЛЬЦИ-ПУЛЬП»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антибиотик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кортикостероид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гидроокись кальция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антисептик}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217.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МЕДИКАМЕНТОЗНЫЕ СРЕДСТВА ДЛЯ АНТИСЕПТИЧЕСКОЙ ОБРАБОТКИ КОРНЕВЫХ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КАНАЛОВ:{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дистиллированная вода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физиологический раствор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мирамистин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эфир}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218.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СРЕДНЕГО КАРИЕСА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 при зондировании в глубине полости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зондирование безболезненно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 при препарировании стенок кариозной полости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зондирование болезненно по всему дну кариозной полости}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219.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ГЛУБОКОГО КАРИЕСА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 при зондировании в глубине полости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зондирование безболезненно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 при препарировании стенок кариозной полости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зондирование болезненно по всему дну кариозной полости}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220.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ЛЕГКОЙ СТЕПЕНИ ПАРОДОНТИТА НА РЕНТГЕНОГРАММЕ ВЫЯВЛЯЮТСЯ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ИЗМЕНЕНИЯ:{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резорбция костной ткани альвеолярного отростка на 1/2 корня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резорбция компактных пластинок и вершины межзубных перегородок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сохранность кортикальной пластинки лунок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нет изменений в костной ткани альвеолярного отростка}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221.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ИЗМЕНЕНИЯ КОСТНОЙ ТКАНИ МЕЖЗУБНЫХ ПЕРЕГОРОДОК НА РЕНТГЕНОГРАММАХ ВЫЯВЛЯЮТСЯ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генерализованном гингивите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локальном пародонтите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локальном и генерализованном гингивите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атрофическом гингивите}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222.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ПАРОДОНТОЛИЗ НАБЛЮДАЕТСЯ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синдроме Папийона-Лефевра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функциональной перегрузке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эндемическом зобе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заболеваниях желудочно-кишечного тракта}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223.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ЛЕЧЕНИЕ ОСТРОГО МЫШЬЯКОВИСТОГО ПЕРИОДОНТИТА ТРЕБУЕТ ОБЯЗАТЕЛЬНОГО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ВКЛЮЧЕНИЯ:{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ферментов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антибиотиков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антидотов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хлорсодержащих препаратов}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224.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ВОЛОКНА ПЕРИОДОНТА, РАСПОЛОЖЕННЫЕ В РАЗНЫХ НАПРАВЛЕНИЯХ, ВЫПОЛНЯЮТ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ФУНКЦИЮ:{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распределения давления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опорно-удерживающую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пластическую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трофическую}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lastRenderedPageBreak/>
        <w:t>225.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НАИБОЛЬШАЯ ПРОНИЦАЕМОСТЬ ЭМАЛИ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пришеечной области, ямках, фиссурах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области бугров, режущего края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контактных поверхностях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вестибулярной и язычной поверхностях}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226.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РЕМИНЕРАЛИЗАЦИЯ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частичное восстановление плотности </w:t>
      </w:r>
      <w:r w:rsidR="000E2AC9" w:rsidRPr="000E4736">
        <w:rPr>
          <w:rFonts w:ascii="Times New Roman" w:hAnsi="Times New Roman" w:cs="Times New Roman"/>
          <w:sz w:val="28"/>
          <w:szCs w:val="28"/>
        </w:rPr>
        <w:t>повреждённой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потеря кальция, фосфора, магния из </w:t>
      </w:r>
      <w:r w:rsidR="000E2AC9" w:rsidRPr="000E4736">
        <w:rPr>
          <w:rFonts w:ascii="Times New Roman" w:hAnsi="Times New Roman" w:cs="Times New Roman"/>
          <w:sz w:val="28"/>
          <w:szCs w:val="28"/>
        </w:rPr>
        <w:t>повреждённого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подповерхностного участка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увеличение частоты </w:t>
      </w:r>
      <w:r w:rsidR="000E2AC9" w:rsidRPr="000E4736">
        <w:rPr>
          <w:rFonts w:ascii="Times New Roman" w:hAnsi="Times New Roman" w:cs="Times New Roman"/>
          <w:sz w:val="28"/>
          <w:szCs w:val="28"/>
        </w:rPr>
        <w:t>приёма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углеводов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разрушение структуры эмали под действием органических кислот}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227.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ПРОЦЕССЫ МИНЕРАЛИЗАЦИИ И РЕМИНЕРАЛИЗАЦИИ ЭМАЛИ ОБЕСПЕЧИВАЮТСЯ ЗА СЧЕТ ПОСТУПЛЕНИЯ ИЗ РОТОВОЙ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ЖИДКОСТИ{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белков, витаминов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кислорода, водорода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кальция, фосфатов, фторидов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белков, кислорода}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228.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ГИПЕРОДОНТИЯ ВОЗНИКАЕТ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наличии сверхкомплектных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отсутствии зачатков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ретенции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задержке прорезывания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229.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ГИПОДОНТИЯ ВОЗНИКАЕТ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наличии сверхкомплектных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отсутствии зачатков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задержке прорезывания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ретенции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230.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МАКРОДЕНТИЯ ОТНОСИТСЯ К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АНОМАЛИИ:{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размеров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формы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структуры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количества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231.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МИКРОДЕНТИЯ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увеличение размеров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уменьшение размеров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уменьшение количества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увеличение количества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232.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ТОРТОАНОМАЛИЯ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высокое положение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поворот зуба вокруг вертикальной оси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вестибулярный наклон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низкое положение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233.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РЕТЕНЦИЯ ЗУБОВ ОТНОСИТСЯ К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АНОМАЛИЯМ:{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количества зубов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сроков прорезывания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формирования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размера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234.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АДЕНТИЯ ЗУБОВ ОТНОСИТСЯ К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АНОМАЛИЯМ:{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количества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сроков прорезывания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структуры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все выше перечисленное}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235.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СУПРАПОЛОЖЕНИЕ - ЭТО АНОМАЛИЯ ПОЛОЖЕНИЯ ЗУБОВ 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2703">
        <w:rPr>
          <w:rFonts w:ascii="Times New Roman" w:hAnsi="Times New Roman" w:cs="Times New Roman"/>
          <w:sz w:val="28"/>
          <w:szCs w:val="28"/>
        </w:rPr>
        <w:t xml:space="preserve"> вертикальном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2703">
        <w:rPr>
          <w:rFonts w:ascii="Times New Roman" w:hAnsi="Times New Roman" w:cs="Times New Roman"/>
          <w:sz w:val="28"/>
          <w:szCs w:val="28"/>
        </w:rPr>
        <w:t xml:space="preserve"> сагиттальном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трансверсальном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все выше перечисленное}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236.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МЕЗИАЛЬНОЕ ПОЛОЖЕНИЕ ЗУБА - ЭТО СМЕЩЕНИЕ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вперед по зубной дуге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назад по зубной дуге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сторону неба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сторону языка}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237.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ДИСТАЛЬНОЕ ПОЛОЖЕНИЕ ЗУБА - ЭТО СМЕЩЕНИЕ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вперед по зубной дуге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назад по зубной дуге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сторону неба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сторону языка}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238.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ИНФРАПОЛОЖЕНИЕ НИЖНЕГО КЛЫКА - ЭТО ПОЛОЖЕНИЕ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выше окклюзионной плоскости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ниже окклюзионной плоскости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вне зубной дуги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положение по зубной дуге}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239.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КЛАССИФИКАЦИЯ ЭНГЛЯ ОСНОВАНА НА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СМЫКАНИИ:{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первых моляров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резцов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клыков}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240.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КЛЮЧ ОККЛЮЗИИ ПО ЭНГЛЮ - ЭТО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СМЫКАНИЕ:{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первых постоянных моляров верхней и нижней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постоянных клыков верхней и нижней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постоянных резцов верхней и нижней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всех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241.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ПЕРВЫЙ И ВТОРОЙ ПОДКЛАССЫ II КЛАССА ЭНГЛЯ РАЗЛИЧАЮТСЯ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ПОЛОЖЕНИЕМ:{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моляров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клыков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резцов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премоляров}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242.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НАИБОЛЕЕ ЧАСТАЯ ФОРМА ПЕРИОДОНТИТА У ДЕТЕЙ ЛЮБОГО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ВОЗРАСТА:{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апикальная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гранулема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 xml:space="preserve"> (хронический гранулематозный периодонтит)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хронический апикальный (фиброзный) периодонтит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хронический (гранулирующий) периодонтит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хронический периодонтит в стадии обострения}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243.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ХРОНИЧЕСКОМ (ГРАНУЛИРУЮЩЕМ) АПИКАЛЬНОМ ПЕРИОДОНТИТЕ ПОСТОЯННОГО ОДНОКОРНЕВОГО НЕСФОРМИРОВАННОГО ЗУБА ПОСЛЕ УДАЛЕНИЯГРАНУЛЯЦИИ В ЭТО ЖЕ ПОСЕЩЕНИЕ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пломбирование раструба канала пастой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противовоспалительную терапию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физиотерапевтические процедуры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канал зуба оставляют открытым}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244.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РАЦИОНАЛЬНАЯ ТАКТИКА ПРИ ХРОНИЧЕСКОМ (АПИКАЛЬНОМ) ПЕРИОДОНТИТЕ ВРЕМЕННЫХ ЗУБОВ У РЕБЕНКА, СТРАДАЮЩЕГО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ПИЕЛОНЕФРИТОМ:{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удаление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проведение резорцин-формалинового метода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пломбирование каналов пастой на масляной основе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пломбирование каналов пастой на основе гидроокиси кальция}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245.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КАНАЛЫ ВРЕМЕННЫХ СФОРМИРОВАННЫХ РЕЗЦОВ ПРЕДПОЧТИТЕЛЬНЕЕ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ПЛОМБИРОВАТЬ:{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резорцин-формалиновой пастой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фосфат-цементом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пастой из окиси цинка на масляной основе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штифтами}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246.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ХРОНИЧЕСКИЙ ПЕРИОДОНТИТ ВРЕМЕННОГО ЗУБА МОЖЕТ БЫТЬ ПРИЧИНОЙ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РАЗВИТИЯ:{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системной гипоплазии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местной гипоплазии эмали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несовершенного амелогенеза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несовершенного дентиногенеза}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247.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КЛИНИЧЕСКАЯ КАРТИНА ПРИ ПОЛНОМ ВЫВИХЕ (ЭКЗАРТИКУЛЯЦИИ) ВРЕМЕННОГО ИЛИ ПОСТОЯННОГО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укорочение видимой части коронки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лунка зуба пустая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увеличение видимой части коронки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смещение коронки в сторону}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248.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ЛЕЧЕНИИ ПОЛНОГО ВЫВИХА (ЭКЗАРТИКУЛЯЦИИ) ВРЕМЕННЫХ ЗУБОВ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пломбирование корня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рациональное протезирование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реплантация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шинирование зуба на 3-4 недели}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249.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ТРАВМАТИЧЕСКОЕ ИЗЪЯЗВЛЕНИЕ СЛИЗИСТОЙ НИЖНЕЙ ПОВЕРХНОСТИ КОНЧИКА ЯЗЫКА У ДЕТЕЙ 1-2МЕС. ЖИЗНИ ЧАЩЕ ВСЕГО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преждевременно прорезавшиеся зубы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средства гигиены полости рта </w:t>
      </w:r>
      <w:r w:rsidR="000E2AC9" w:rsidRPr="000E4736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игрушки с острыми гранями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соски, резиновые рожки на бутылочках}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250.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УСПЕХ ЛЕЧЕНИЯ ТРАВМАТИЧЕСКИХ ИЗЪЯЗВЛЕНИЙ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ОПРЕДЕЛЯЕТ:{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выбор обезболивающих средств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применение дезинфицирующих средств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устранение травмирующего слизистую оболочку фактора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применение кератопластических средств}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251.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КАНДИДОЗНОМ СТОМАТИТЕ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ВЫЯВЛЯЮТ:{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фибринозный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папулы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белый творожистый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«пятна» Филатова-Коплика}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252.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ПЕРВОГО ГОДА ЖИЗНИ РЕБЕНКА НАИБОЛЕЕТИПИЧНО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ЗАБОЛЕВАНИЕ:{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хронический гингивит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хейлит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кандидозный стоматит (молочница)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многоформная экссудативная эритема}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253.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ФАКТОРЫ, СПОСОБСТВУЮЩИЕ РАЗВИТИЮ ЛОКАЛЬНОГО ХРОНИЧЕСКОГО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ГИНГИВИТА:{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желудочно-кишечного тракта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заболевания крови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скученность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экссудативный диатез}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254.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КЛИНИЧЕСКИЕ ПРИЗНАКИ РЕЦЕССИИ ДЕСНЫ (АТРОФИЧЕСКОГО ГИНГИВИТА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бледная, ретракция десны 1-3 мл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десна кровоточивость и </w:t>
      </w:r>
      <w:r w:rsidR="000E2AC9" w:rsidRPr="000E4736">
        <w:rPr>
          <w:rFonts w:ascii="Times New Roman" w:hAnsi="Times New Roman" w:cs="Times New Roman"/>
          <w:sz w:val="28"/>
          <w:szCs w:val="28"/>
        </w:rPr>
        <w:t>отёк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зубодесневых сосочков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десна увеличена в размере, деформирована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десневой край </w:t>
      </w:r>
      <w:r w:rsidR="000E2AC9" w:rsidRPr="000E4736">
        <w:rPr>
          <w:rFonts w:ascii="Times New Roman" w:hAnsi="Times New Roman" w:cs="Times New Roman"/>
          <w:sz w:val="28"/>
          <w:szCs w:val="28"/>
        </w:rPr>
        <w:t>изъязвлён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, серый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</w:t>
      </w:r>
      <w:r w:rsidR="00F922C7" w:rsidRPr="000E4736">
        <w:rPr>
          <w:rFonts w:ascii="Times New Roman" w:hAnsi="Times New Roman" w:cs="Times New Roman"/>
          <w:sz w:val="28"/>
          <w:szCs w:val="28"/>
        </w:rPr>
        <w:t>, гнилостный запах}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255.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СИСТЕМНАЯ (НЕОНАТАЛЬНАЯ) ГИПОПЛАЗИЯ ЭМАЛИ ЗУБОВ У ДЕТЕЙ В ПОСТОЯННЫХ ЗУБАХ РАЗВИВАЕТСЯ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болезней </w:t>
      </w:r>
      <w:r w:rsidR="000E2AC9" w:rsidRPr="000E4736">
        <w:rPr>
          <w:rFonts w:ascii="Times New Roman" w:hAnsi="Times New Roman" w:cs="Times New Roman"/>
          <w:sz w:val="28"/>
          <w:szCs w:val="28"/>
        </w:rPr>
        <w:t>ребёнка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после рождения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заболеваний матери во время беременности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травматических повреждений молочных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нарушения состава микроэлементов в воде}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256. 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ВОЗРАСТ РЕБЕНКА, ПРИ КОТОРОМ МОЖНО ПРОВОДИТЬ ПЛОМБИРОВАНИЕ ПОСТОЯННЫХ РЕЗЦОВ КОМПОЗИЦИОННЫМИ МАТЕРИАЛАМИ ПРИ ГИПОПЛАЗИИ ЭМАЛИ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сразу после их прорезывания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7-8 лет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8-9 лет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старше 12 лет}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257.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КЮРЕТАЖ ЛУНКИ ПРИ УДАЛЕНИИ ВРЕМЕННОГО ЗУБА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 удалении однокорневого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 проводится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 удалении многокорневого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258.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АБСОЛЮТНЫМ ПОКАЗАНИЕМ К УДАЛЕНИЮ ВРЕМЕННОГО ЗУБА ПРИ ОСЛОЖНЁННОМ КАРИЕСЕ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свищ на десне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сформированный корень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несформированный корень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начавшаяся резорбция корня}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259.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УДАЛЕНИЯ ВРЕМЕННОГО ВТОРОГО МОЛЯРА НИЖНЕЙ ЧЕЛЮСТИ РЕКОМЕНДУЕТСЯ ВЗЯТЬ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ЩИПЦЫ:{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клювовидные несходящиеся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клювовидные сходящиеся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байонетные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прямые}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260.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ХРОНИЧЕСКИЙ АПИКАЛЬНЫЙ ПЕРИОДОНТИТ С НАЛИЧИЕМ СВИЩЕВОГО ХОДА В ПРОЕКЦИИ ВРЕМЕННОГО ЗУБА ТРЕБУЕТ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терапевтического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терапевтического с применением хирургических методов (резекция верхушки корня)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хирургического - удаление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 требует}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261.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ТРАВМА ЗАЧАТКА ПОСТОЯННОГО ЗУБА ПРЕИМУЩЕСТВЕННО НАБЛЮДАЕТСЯ ПРИ ТРАВМЕ ВРЕМЕННОГО ЗУБА 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экструзии (неполного вывиха)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экзартикуляции (полного вывиха)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ушиба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интрузии (вколоченного вывиха)}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262.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ХАРАКТЕРНЫМ ВИДОМ ТРАВМЫ ВРЕМЕННЫХ ЗУБОВ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перелом корня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ушиб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вывих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отлом коронки}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263.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 ОСНОВЕ АНАФИЛАКТИЧЕСКОГО ШОКА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ЛЕЖИТ:{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угнетение центральной нервной системы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уменьшение </w:t>
      </w:r>
      <w:r w:rsidR="000E2AC9" w:rsidRPr="000E4736">
        <w:rPr>
          <w:rFonts w:ascii="Times New Roman" w:hAnsi="Times New Roman" w:cs="Times New Roman"/>
          <w:sz w:val="28"/>
          <w:szCs w:val="28"/>
        </w:rPr>
        <w:t>объёма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циркулирующей крови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резкое расширение сосудов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резкое сужение сосудов}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264.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ОПТИМАЛЬНЫМ ПОЛОЖЕНИЕМ ДЛЯ БОЛЬНОГО ВО ВРЕМЯ ПРИСТУПА СТЕНОКАРДИИ ЯВЛЯЕТСЯ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ПОЛОЖЕНИЕ:{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стоя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сидя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лёжа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спине с приподнятыми ногами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лёжа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спине с опущенным ножным концом}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265.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КРАПИВНИЦЕ МЕДСЕСТРА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ДОЛЖНА:{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дать больному антигистаминные средства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ввести преднизолон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ввести внутривенно 5-10 мл 10% р-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хлорида кальция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смазать кожу гидрокортизоновой мазью}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266.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ШОК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острая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сердечная недостаточность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острая сердечно-сосудистая недостаточность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острое нарушение периферического кровообращения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острая </w:t>
      </w:r>
      <w:r w:rsidR="000E2AC9" w:rsidRPr="000E4736">
        <w:rPr>
          <w:rFonts w:ascii="Times New Roman" w:hAnsi="Times New Roman" w:cs="Times New Roman"/>
          <w:sz w:val="28"/>
          <w:szCs w:val="28"/>
        </w:rPr>
        <w:t>лёгочно</w:t>
      </w:r>
      <w:r w:rsidR="00F922C7" w:rsidRPr="000E4736">
        <w:rPr>
          <w:rFonts w:ascii="Times New Roman" w:hAnsi="Times New Roman" w:cs="Times New Roman"/>
          <w:sz w:val="28"/>
          <w:szCs w:val="28"/>
        </w:rPr>
        <w:t>-сердечная недостаточность}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267.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ОТЕКЕ КВИНКЕ ПЕРВООЧЕРЕДНЫМ МЕРОПРИЯТИЕМ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введение адреналина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введение преднизолона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введение мочегонных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введение эуфиллина}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268.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БОЛЬШИЕ ПАЛЬЦЫ РУК ВРАЧ ПРИ ВПРАВЛЕНИИ ВЫВИХА НИЖНЕЙ ЧЕЛЮСТИ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УСТАНАВЛИВАЕТ:{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углы нижней челюсти</w:t>
      </w:r>
      <w:r w:rsidR="00207F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фронтальную группу зубов</w:t>
      </w:r>
      <w:r w:rsidR="00207F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моляры справа и слева или альвеолярные отростки</w:t>
      </w:r>
      <w:r w:rsidR="00207F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 подъязычную область}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269.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ВПРАВЛЕНИИ ВЫВИХА НИЖНЕЙ ЧЕЛЮСТИ ДАВЛЕНИЕ НА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МОЛЯРЫ{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осуществляется в направлении: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кзади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вбок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книзу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кпереди}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270.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РЕАНИМАЦИЯ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раздел клинической медицины, изучающий терминальные состояния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отделение многопрофильной больницы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практические действия, направленные на восстановление жизнедеятельности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практика прекращения жизни человека, страдающего неизлечимым заболеванием}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271.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РАБОЧАЯ СТОРОНА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сторона смещения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сторона, противоположная смещению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сторона, на которой </w:t>
      </w:r>
      <w:r w:rsidR="000E2AC9" w:rsidRPr="000E4736">
        <w:rPr>
          <w:rFonts w:ascii="Times New Roman" w:hAnsi="Times New Roman" w:cs="Times New Roman"/>
          <w:sz w:val="28"/>
          <w:szCs w:val="28"/>
        </w:rPr>
        <w:t>пережёвывается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пища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балансирующая сторона}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272. К ДИСКУ ВНЧС </w:t>
      </w:r>
      <w:r w:rsidR="00082703" w:rsidRPr="000E4736">
        <w:rPr>
          <w:rFonts w:ascii="Times New Roman" w:hAnsi="Times New Roman" w:cs="Times New Roman"/>
          <w:sz w:val="28"/>
          <w:szCs w:val="28"/>
        </w:rPr>
        <w:t xml:space="preserve">ПРИКРЕПЛЯЕТСЯ </w:t>
      </w:r>
      <w:r w:rsidR="00044145">
        <w:rPr>
          <w:rFonts w:ascii="Times New Roman" w:hAnsi="Times New Roman" w:cs="Times New Roman"/>
          <w:sz w:val="28"/>
          <w:szCs w:val="28"/>
        </w:rPr>
        <w:t>_____</w:t>
      </w:r>
      <w:r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МЫШЦА:{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височная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скуловая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медиальная крыловидная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латеральная крыловидная}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273.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СООТНОШЕНИЕ БОКОВЫХ ЗУБОВ ТРАНСВЕРЗАЛЬНОГО НАПРАВЛЕНИЯ ПРИ ОРТОГНАТИЧЕСКОМ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ПРИКУСЕ:{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бугорково-бугорковое, одноименное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бугорково-бугорковое, </w:t>
      </w:r>
      <w:r w:rsidR="000E2AC9" w:rsidRPr="000E4736">
        <w:rPr>
          <w:rFonts w:ascii="Times New Roman" w:hAnsi="Times New Roman" w:cs="Times New Roman"/>
          <w:sz w:val="28"/>
          <w:szCs w:val="28"/>
        </w:rPr>
        <w:t>разноимённое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бугорково-бороздковое (</w:t>
      </w:r>
      <w:r w:rsidR="000E2AC9" w:rsidRPr="000E4736">
        <w:rPr>
          <w:rFonts w:ascii="Times New Roman" w:hAnsi="Times New Roman" w:cs="Times New Roman"/>
          <w:sz w:val="28"/>
          <w:szCs w:val="28"/>
        </w:rPr>
        <w:t>щёчные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нижние бугры в бороздке верхних зубов)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бугорково-бороздковое (оральные нижние бугры в бороздке верхних зубов)}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274.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СООТНОШЕНИЕ БОКОВЫХ ЗУБОВ ПРИ ОРТОГНАТИЧЕСКОМ ПРИКУСЕ В БОКОВОЙ ПРАВОЙ ОККЛЮЗИИ НА ПРАВОЙ СТОРОНЕ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бугорково-бугорковое, одноименное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бугорково-бугорковое, </w:t>
      </w:r>
      <w:r w:rsidR="000E2AC9" w:rsidRPr="000E4736">
        <w:rPr>
          <w:rFonts w:ascii="Times New Roman" w:hAnsi="Times New Roman" w:cs="Times New Roman"/>
          <w:sz w:val="28"/>
          <w:szCs w:val="28"/>
        </w:rPr>
        <w:t>разноимённое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бугорково-бороздковое (</w:t>
      </w:r>
      <w:r w:rsidR="000E2AC9" w:rsidRPr="000E4736">
        <w:rPr>
          <w:rFonts w:ascii="Times New Roman" w:hAnsi="Times New Roman" w:cs="Times New Roman"/>
          <w:sz w:val="28"/>
          <w:szCs w:val="28"/>
        </w:rPr>
        <w:t>нёбные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бугры верхнего зуба в продольной бороздке нижнего)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бугорково-бороздковое (оральные бугры нижнего зуба в продольной бороздке верхнего)}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275.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ФОРМА НИЖНЕГО ЗУБНОГО РЯДА ПРИ ОРТОГНАТИЧЕСКОМ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ПРИКУСЕ:{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полукруг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полуэллипс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парабола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полуовал}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276.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 ФИЗИОЛОГИЧЕСКИМ ВИДАМ ПРИКУСА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глубокий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открытый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прогенический}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277.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ФИЗИОЛОГИЧЕСКИЕ ВИДЫ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ПРИКУСА:{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глубокий, прямой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прямой, ортогнатический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ортогнатический, перекр</w:t>
      </w:r>
      <w:r w:rsidR="00082703">
        <w:rPr>
          <w:rFonts w:ascii="Times New Roman" w:hAnsi="Times New Roman" w:cs="Times New Roman"/>
          <w:sz w:val="28"/>
          <w:szCs w:val="28"/>
        </w:rPr>
        <w:t>ё</w:t>
      </w:r>
      <w:r w:rsidR="00F922C7" w:rsidRPr="000E4736">
        <w:rPr>
          <w:rFonts w:ascii="Times New Roman" w:hAnsi="Times New Roman" w:cs="Times New Roman"/>
          <w:sz w:val="28"/>
          <w:szCs w:val="28"/>
        </w:rPr>
        <w:t>стный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перекр</w:t>
      </w:r>
      <w:r w:rsidR="00082703">
        <w:rPr>
          <w:rFonts w:ascii="Times New Roman" w:hAnsi="Times New Roman" w:cs="Times New Roman"/>
          <w:sz w:val="28"/>
          <w:szCs w:val="28"/>
        </w:rPr>
        <w:t>ё</w:t>
      </w:r>
      <w:r w:rsidR="00F922C7" w:rsidRPr="000E4736">
        <w:rPr>
          <w:rFonts w:ascii="Times New Roman" w:hAnsi="Times New Roman" w:cs="Times New Roman"/>
          <w:sz w:val="28"/>
          <w:szCs w:val="28"/>
        </w:rPr>
        <w:t>стный, прогнатический}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278.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ИЗГОТОВЛЕНИИ ШТИФТОВОЙ КОНСТРУКЦИИ ОПТИМАЛЬНАЯ ДЛИНА ШТИФТА ОТНОСИТЕЛЬНО ДЛИНЫ КОРНЯ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1</w:t>
      </w:r>
      <w:r w:rsidR="00044145">
        <w:rPr>
          <w:rFonts w:ascii="Times New Roman" w:hAnsi="Times New Roman" w:cs="Times New Roman"/>
          <w:sz w:val="28"/>
          <w:szCs w:val="28"/>
        </w:rPr>
        <w:t>/</w:t>
      </w:r>
      <w:r w:rsidR="00F922C7" w:rsidRPr="000E4736">
        <w:rPr>
          <w:rFonts w:ascii="Times New Roman" w:hAnsi="Times New Roman" w:cs="Times New Roman"/>
          <w:sz w:val="28"/>
          <w:szCs w:val="28"/>
        </w:rPr>
        <w:t>3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1</w:t>
      </w:r>
      <w:r w:rsidR="00044145">
        <w:rPr>
          <w:rFonts w:ascii="Times New Roman" w:hAnsi="Times New Roman" w:cs="Times New Roman"/>
          <w:sz w:val="28"/>
          <w:szCs w:val="28"/>
        </w:rPr>
        <w:t>/</w:t>
      </w:r>
      <w:r w:rsidR="00F922C7" w:rsidRPr="000E4736">
        <w:rPr>
          <w:rFonts w:ascii="Times New Roman" w:hAnsi="Times New Roman" w:cs="Times New Roman"/>
          <w:sz w:val="28"/>
          <w:szCs w:val="28"/>
        </w:rPr>
        <w:t>2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2</w:t>
      </w:r>
      <w:r w:rsidR="00044145">
        <w:rPr>
          <w:rFonts w:ascii="Times New Roman" w:hAnsi="Times New Roman" w:cs="Times New Roman"/>
          <w:sz w:val="28"/>
          <w:szCs w:val="28"/>
        </w:rPr>
        <w:t>/</w:t>
      </w:r>
      <w:r w:rsidR="00F922C7" w:rsidRPr="000E4736">
        <w:rPr>
          <w:rFonts w:ascii="Times New Roman" w:hAnsi="Times New Roman" w:cs="Times New Roman"/>
          <w:sz w:val="28"/>
          <w:szCs w:val="28"/>
        </w:rPr>
        <w:t>3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всю длину корня}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279.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СОЗДАНИЕ ЧРЕЗМЕРНОЙ КОНУСНОСТИ КУЛЬТИ ЗУБА ПРИ ПРЕПАРИРОВАНИИ ПОД МЕТАЛЛОКЕРАМИЧЕСКУЮ КОРОНКУ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ОБУСЛОВЛИВАЕТ:{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травму пародонта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ослабление фиксации протеза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затруднено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наложение протеза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эстетический дефект в области шейки зуба}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280.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ОТСУТСТВИЕ СНИЖЕНИЯ ВЫСОТЫ НИЖНЕГО ОТДЕЛА ЛИЦА ПРИ КОМПЕНСИРОВАННОЙ ФОРМЕ ПОВЫШЕННОЙ СТИРАЕМОСТИ ЗУБОВ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смещением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гипертрофией альвеолярного отростка челюстей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изменением взаимоотношений элементов </w:t>
      </w:r>
      <w:r w:rsidR="000E2AC9" w:rsidRPr="000E4736">
        <w:rPr>
          <w:rFonts w:ascii="Times New Roman" w:hAnsi="Times New Roman" w:cs="Times New Roman"/>
          <w:sz w:val="28"/>
          <w:szCs w:val="28"/>
        </w:rPr>
        <w:t>ВНЧС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выдвижением зубов}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281.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КОМПЕНСИРОВАННОЙ ФОРМЕ ГЕНЕРАЛИЗОВАННОЙ ПОВЫШЕННОЙ СТИРАЕМОСТИ ТВЕРДЫХ ТКАНЕЙ ЗУБОВ ПОКАЗАН МЕТОД ОРТОДОНТИЧЕСКОГО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постепенная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дезокклюзия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коррекция формы зубных рядов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последовательная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дезокклюзия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перестройка миотатического рефлекса}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282.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ВЕДУЩИЙ РЕФЛЕКС ПОСЛЕ ПОЛНОЙ УТРАТЫ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гингиво-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мускулярный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пародонто-мускулярный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миостатический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жевательный}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lastRenderedPageBreak/>
        <w:t>283.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ВЕРТИКАЛЬНАЯ ПОДАТЛИВОСТЬ СЛИЗИСТОЙ ОБОЛОЧКИ ПРОТЕЗНОГО ЛОЖА ПО Е.И.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ГАВРИЛОВУ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ОБЪЯСНЯЕТСЯ:{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толщиной жировой клетчатки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расположением слизистых желез в подслизистом слое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густотой сосудистой сети в подслизистом слое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эластичностью слизистой оболочки}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284.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ИЗГОТОВЛЕНИЯ ЦЕЛЬНОЛИТОГО БЮГЕЛЬНОГО ПРОТЕЗА ВЕРХНЕЙ ПРИ IV КЛАССЕ ДЕФЕКТОВ ПО КЕННЕДИ ДОСТАТОЧНО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СДЕЛАТЬ:{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анатомический оттиск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функциональный оттиск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дифференцированный оттиск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дифференцированно-комбинированный оттиск}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285.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ВЕРОЯТНАЯ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ОДОНТОГЕННАЯ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ПРИЧИНА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ФОРМИРОВАНИЯ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СУБПЕРИОСТАЛЬНОГО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АБСЦЕССА:{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острый гнойный пульпит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обострившийся гранулирующий периодонтит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глубокий кариес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хронический фиброзный периодонтит}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286.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ПРИЧИНА ВОЗНИКНОВЕНИЯ ПОСТИНЬЕКЦИОННОГО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АБСЦЕССА:{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высокая доза сосудосуживающего препарата в карпуле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наличие метилпарабена в карпуле местного анестетика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несоблюдение правил асептики и антисептики во время анестезии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непереносимость местного анестетика}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287.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ФОЛЛИКУЛЯРНАЯ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КИСТА В СВОЕЙ ПОЛОСТИ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плотные контурированные тени зубоподобных конгломератов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верхушку или часть корня зуба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корни нескольких зубов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 полностью сформированный зуб или полностью сформированный непрорезавшейся зуб}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288.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КИСТЫ СЛЮННЫХ ЖЕЛЕЗ ОТНОСЯТСЯ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опухолям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опухолеподобным образованиям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2703">
        <w:rPr>
          <w:rFonts w:ascii="Times New Roman" w:hAnsi="Times New Roman" w:cs="Times New Roman"/>
          <w:sz w:val="28"/>
          <w:szCs w:val="28"/>
        </w:rPr>
        <w:t xml:space="preserve"> воспалительным заболеваниям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специфическим воспалительным заболеваниям}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289.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ПРИЧИНОЙ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КРОВОТЕЧЕНИЯ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ИЗ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НОСОВОГО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ХОДА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ПРИ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ПЕРЕЛОМЕ СКУЛОВОГО КОМПЛЕКСА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травма слизистой носового хода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повышение внутричерепного давления в результате травмы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повреждение стенок верхнечелюстного синуса с разрывом слизистой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повреждение лицевой артерии}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290.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 ОСТРОЙ СТАДИИ ОСТЕОМИЕЛИТА ЧЕЛЮСТИ ВОЗНИКАЕТ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БОЛЬ:{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постоянная в причинном зубе, соседних зубах и челюсти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пароксизмальная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кинжальная в области ВНЧС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приступообразная в причинном зубе, соседних зубах и челюсти}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291.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О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НАЛИЧИИ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ЛИКВОРЕИ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ПРИ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КРОВОТЕЧЕНИИ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ИЗ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НОСА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ИЛИ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НАРУЖНОГО СЛУХОВОГО ПРОХОДА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СВИДЕТЕЛЬСТВУЕТ:{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9BC">
        <w:rPr>
          <w:rFonts w:ascii="Times New Roman" w:hAnsi="Times New Roman" w:cs="Times New Roman"/>
          <w:sz w:val="28"/>
          <w:szCs w:val="28"/>
        </w:rPr>
        <w:t xml:space="preserve"> повышение СОЭ в крови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положительная реакция Вас</w:t>
      </w:r>
      <w:r w:rsidR="009679BC">
        <w:rPr>
          <w:rFonts w:ascii="Times New Roman" w:hAnsi="Times New Roman" w:cs="Times New Roman"/>
          <w:sz w:val="28"/>
          <w:szCs w:val="28"/>
        </w:rPr>
        <w:t>сермана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</w:t>
      </w:r>
      <w:r w:rsidR="009679BC">
        <w:rPr>
          <w:rFonts w:ascii="Times New Roman" w:hAnsi="Times New Roman" w:cs="Times New Roman"/>
          <w:sz w:val="28"/>
          <w:szCs w:val="28"/>
        </w:rPr>
        <w:t>ложительный тест двойного пятна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снижение количества альбуминов в крови}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292.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ДЛЯ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ПЕРИОСТИТА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ЧЕЛЮСТЕЙ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ХАРАКТЕРНА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СЛЕДУЮЩАЯ КЛИНИЧЕСКАЯ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СИМПТОМАТИКА:{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боль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в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причинном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зубе,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увеличение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регионарных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лимфатических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узлов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82703">
        <w:rPr>
          <w:rFonts w:ascii="Times New Roman" w:hAnsi="Times New Roman" w:cs="Times New Roman"/>
          <w:sz w:val="28"/>
          <w:szCs w:val="28"/>
        </w:rPr>
        <w:t>отёк</w:t>
      </w:r>
      <w:r w:rsidR="00082703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мягких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тканей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лица,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сглаженность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гиперемия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082703">
        <w:rPr>
          <w:rFonts w:ascii="Times New Roman" w:hAnsi="Times New Roman" w:cs="Times New Roman"/>
          <w:sz w:val="28"/>
          <w:szCs w:val="28"/>
        </w:rPr>
        <w:t>слизистой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оболочки переходной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складки, резкая болезненность при паль</w:t>
      </w:r>
      <w:r w:rsidR="00082703">
        <w:rPr>
          <w:rFonts w:ascii="Times New Roman" w:hAnsi="Times New Roman" w:cs="Times New Roman"/>
          <w:sz w:val="28"/>
          <w:szCs w:val="28"/>
        </w:rPr>
        <w:t>пации на уровне причинного зуба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безболезненная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деформация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тела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нижней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челюсти,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регионарные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лимфатические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узлы не пальпируются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плотные, безболезненные участки, наличие секвестров на рентге</w:t>
      </w:r>
      <w:r w:rsidR="00082703">
        <w:rPr>
          <w:rFonts w:ascii="Times New Roman" w:hAnsi="Times New Roman" w:cs="Times New Roman"/>
          <w:sz w:val="28"/>
          <w:szCs w:val="28"/>
        </w:rPr>
        <w:t>нограмме и свищей в полости рта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цианотичность кожи на стороне поражения, множественные свищевые ход}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293.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ЛЕЧЕБНЫЕ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МЕРОПРИЯТИЯ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ПРИ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ДИСЛОКАЦИОННОЙ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АСФИКСИИ СЛЕДУЕТ НАЧИНАТЬ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восстановления правильного анатомичес</w:t>
      </w:r>
      <w:r w:rsidR="009679BC">
        <w:rPr>
          <w:rFonts w:ascii="Times New Roman" w:hAnsi="Times New Roman" w:cs="Times New Roman"/>
          <w:sz w:val="28"/>
          <w:szCs w:val="28"/>
        </w:rPr>
        <w:t>кого положения органа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79BC">
        <w:rPr>
          <w:rFonts w:ascii="Times New Roman" w:hAnsi="Times New Roman" w:cs="Times New Roman"/>
          <w:sz w:val="28"/>
          <w:szCs w:val="28"/>
        </w:rPr>
        <w:t xml:space="preserve"> трахеотомии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9BC">
        <w:rPr>
          <w:rFonts w:ascii="Times New Roman" w:hAnsi="Times New Roman" w:cs="Times New Roman"/>
          <w:sz w:val="28"/>
          <w:szCs w:val="28"/>
        </w:rPr>
        <w:t xml:space="preserve"> удаления инородного тела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коникотомии}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044145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294.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ФЛЕГМОН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ЧЕЛЮСТНО-ЛИЦЕВОЙ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ОБЛАСТИ ЗАКЛЮЧАЕТСЯ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вскрытии, дренировании и промывании антисептиками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применении местн</w:t>
      </w:r>
      <w:r w:rsidR="009679BC">
        <w:rPr>
          <w:rFonts w:ascii="Times New Roman" w:hAnsi="Times New Roman" w:cs="Times New Roman"/>
          <w:sz w:val="28"/>
          <w:szCs w:val="28"/>
        </w:rPr>
        <w:t>ых мазевых повязок и компрессов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79BC">
        <w:rPr>
          <w:rFonts w:ascii="Times New Roman" w:hAnsi="Times New Roman" w:cs="Times New Roman"/>
          <w:sz w:val="28"/>
          <w:szCs w:val="28"/>
        </w:rPr>
        <w:t xml:space="preserve"> физиотерапевтическом лечении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назначении миогимнастики и механотерапии}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295.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ДЛЯ ПОСТОЯННОЙ ИММОБИЛИЗАЦИИ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ПЕРЕЛОМОВ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ЧЕЛЮСТЕЙ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ШИНА:{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9BC">
        <w:rPr>
          <w:rFonts w:ascii="Times New Roman" w:hAnsi="Times New Roman" w:cs="Times New Roman"/>
          <w:sz w:val="28"/>
          <w:szCs w:val="28"/>
        </w:rPr>
        <w:t xml:space="preserve"> Порта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9BC">
        <w:rPr>
          <w:rFonts w:ascii="Times New Roman" w:hAnsi="Times New Roman" w:cs="Times New Roman"/>
          <w:sz w:val="28"/>
          <w:szCs w:val="28"/>
        </w:rPr>
        <w:t xml:space="preserve"> Тигерштедта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79BC">
        <w:rPr>
          <w:rFonts w:ascii="Times New Roman" w:hAnsi="Times New Roman" w:cs="Times New Roman"/>
          <w:sz w:val="28"/>
          <w:szCs w:val="28"/>
        </w:rPr>
        <w:t xml:space="preserve"> Ванкевич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гладкая шина-скоба}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296.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ОТКРЫТЫЙ ПРИКУС ОПРЕДЕЛЯЕТСЯ ПРИ </w:t>
      </w:r>
      <w:r w:rsidR="000E2AC9">
        <w:rPr>
          <w:rFonts w:ascii="Times New Roman" w:hAnsi="Times New Roman" w:cs="Times New Roman"/>
          <w:sz w:val="28"/>
          <w:szCs w:val="28"/>
        </w:rPr>
        <w:t>_____</w:t>
      </w:r>
      <w:r w:rsidRPr="000E4736">
        <w:rPr>
          <w:rFonts w:ascii="Times New Roman" w:hAnsi="Times New Roman" w:cs="Times New Roman"/>
          <w:sz w:val="28"/>
          <w:szCs w:val="28"/>
        </w:rPr>
        <w:t xml:space="preserve"> ВЫВИХЕ НИЖНЕЙ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среднем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наружном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заднем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переднем}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297.З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УБЫ НИЖНЕЙ ЧЕЛЮСТИ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ИННЕРВИРУЮТСЯ:{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верхнечелюстным нервом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нижнечелюстным нервом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нижнелуночковым нервом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верхним задним луночковым сплетением}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298.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КЛЮВОВИДНЫМИ ЩИПЦАМИ С НЕСХОДЯЩИМИСЯ ЩЕЧКАМИ И С ШИПАМИ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УДАЛЯЮТ:{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премоляры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моляры верхней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моляры нижней челюсти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третьи моляры нижней челюсти}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299.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РЕПЛАНТАЦИЯ ЗУБА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пересадка зуба в другую зубную альвеолу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пересадка зуба от одного человека к другому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удаление зуба и возвращение его в собственную лунку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введение в кость челюсти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имплантанта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>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300.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ОСНОВНЫМИ ПОРАЖАЮЩИМИ ФАКТОРАМИ ПОЖАРА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044145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тепловое воздействие (п</w:t>
      </w:r>
      <w:r w:rsidR="00044145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отравления угарным газом </w:t>
      </w:r>
      <w:r w:rsidR="00044145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</w:t>
      </w:r>
      <w:r w:rsidR="009679BC">
        <w:rPr>
          <w:rFonts w:ascii="Times New Roman" w:hAnsi="Times New Roman" w:cs="Times New Roman"/>
          <w:sz w:val="28"/>
          <w:szCs w:val="28"/>
        </w:rPr>
        <w:t>ё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301.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ДЛЯ ПРОВЕДЕНИЯ АВАРИЙНО</w:t>
      </w:r>
      <w:r w:rsidR="00044145">
        <w:rPr>
          <w:rFonts w:ascii="Times New Roman" w:hAnsi="Times New Roman" w:cs="Times New Roman"/>
          <w:sz w:val="28"/>
          <w:szCs w:val="28"/>
        </w:rPr>
        <w:t>-</w:t>
      </w:r>
      <w:r w:rsidRPr="000E4736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044145">
        <w:rPr>
          <w:rFonts w:ascii="Times New Roman" w:hAnsi="Times New Roman" w:cs="Times New Roman"/>
          <w:sz w:val="28"/>
          <w:szCs w:val="28"/>
        </w:rPr>
        <w:t>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0E2AC9" w:rsidRPr="000E4736">
        <w:rPr>
          <w:rFonts w:ascii="Times New Roman" w:hAnsi="Times New Roman" w:cs="Times New Roman"/>
          <w:sz w:val="28"/>
          <w:szCs w:val="28"/>
        </w:rPr>
        <w:t>подъёма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0E2AC9" w:rsidRPr="000E4736">
        <w:rPr>
          <w:rFonts w:ascii="Times New Roman" w:hAnsi="Times New Roman" w:cs="Times New Roman"/>
          <w:sz w:val="28"/>
          <w:szCs w:val="28"/>
        </w:rPr>
        <w:t>тяжёлых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044145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</w:t>
      </w:r>
      <w:r w:rsidR="00044145">
        <w:rPr>
          <w:rFonts w:ascii="Times New Roman" w:hAnsi="Times New Roman" w:cs="Times New Roman"/>
          <w:sz w:val="28"/>
          <w:szCs w:val="28"/>
        </w:rPr>
        <w:t>х эвакуации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</w:t>
      </w:r>
      <w:r w:rsidR="009679BC">
        <w:rPr>
          <w:rFonts w:ascii="Times New Roman" w:hAnsi="Times New Roman" w:cs="Times New Roman"/>
          <w:sz w:val="28"/>
          <w:szCs w:val="28"/>
        </w:rPr>
        <w:t>ё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302.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ОПТИМАЛЬНЫЙ СРОК ОКАЗАНИЯ ПЕРВОЙ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ПОМОЩИ: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</w:t>
      </w:r>
      <w:r w:rsidR="00044145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044145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4145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4 – 6 ч с момента поражения}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303.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ЧЕМ БОЛЬШЕ ДОЗА ОБЛУЧЕНИЯ, ТЕМ ПЕРВИЧНАЯ ОБЩАЯ РЕАКЦИЯ НА ОБЛУЧЕНИЕ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4145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44145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4145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крови}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304.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АВАРИЙНО-СПАСАТЕЛЬНЫЕ РАБОТЫ ПРИ ЛИКВИДАЦИИ ЧС – ЭТО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044145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044145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044145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305.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УКАЖИТЕ СИНОНИМ ТЕРМИНУ «ЯД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4145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44145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4145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306.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 ОСНОВНЫМ СРЕДСТВАМ ЗАЩИТЫ НАСЕЛЕНИЯ ОТ БАКТЕРИОЛОГИЧЕСКОГО ОРУЖИЯ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средства индив</w:t>
      </w:r>
      <w:r w:rsidR="00044145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44145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вакцинно-сыво</w:t>
      </w:r>
      <w:r w:rsidR="00044145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307.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ЧЕМ НУЖНО СМАЧИВАТЬ ПОВЯЗКУ ДЛЯ ЗАЩИТЫ ОРГАНОВ ДЫХАНИЯ ОТ ПАРОВ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АММИАКА{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раствором питьевой соды;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308.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ЧРЕЗВЫЧАЙНАЯ СИТУАЦИЯ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0E2AC9" w:rsidRPr="000E4736">
        <w:rPr>
          <w:rFonts w:ascii="Times New Roman" w:hAnsi="Times New Roman" w:cs="Times New Roman"/>
          <w:sz w:val="28"/>
          <w:szCs w:val="28"/>
        </w:rPr>
        <w:t>определённой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когда вс</w:t>
      </w:r>
      <w:r w:rsidR="009679BC">
        <w:rPr>
          <w:rFonts w:ascii="Times New Roman" w:hAnsi="Times New Roman" w:cs="Times New Roman"/>
          <w:sz w:val="28"/>
          <w:szCs w:val="28"/>
        </w:rPr>
        <w:t>ё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очень плохо}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309.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УКАЖИТЕ ОСНОВНЫЕ СПОСОБЫ ЗАЩИТЫ НАСЕЛЕНИЯ ОТ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310.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ПРЕДМЕТОМ ИЗУЧЕНИЯ ОБЩЕСТВЕННОГО ЗДОРОВЬЯ И </w:t>
      </w:r>
      <w:r w:rsidRPr="000E4736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311.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ОСНОВНЫМИ ГРУППАМИ ПОКАЗАТЕЛЕЙ ОБЩЕСТВЕННОГО ЗДОРОВЬЯ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ЯВЛЯЮТСЯ{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312.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 ПРОВЕДЕНИИ СОЦИАЛЬНО-ГИГИЕНИЧЕСКИХ ИССЛЕДОВАНИЙ ПРИМЕНЯЮТСЯ СЛЕДУЮЩИЕ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МЕТОДЫ{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313.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САНОЛОГИЯ -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79BC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здоровье}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314.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ВАЛЕОЛОГИЯ -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здоровье}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315.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МЕДИЦИНСКАЯ (САНИТАРНАЯ) СТАТИСТИКА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316.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КОЭФФИЦИЕНТ СТЬЮДЕНТА -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коэффициент достоверности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317.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ВАРИАНТА -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9679BC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относительный показатель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318.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ИЗУЧЕНИЕ ЗАБОЛЕВАЕМОСТИ ПО ДАННЫМ МЕДИЦИНСКИХ ОСМОТРОВ ЯВЛЯЕТСЯ СТАТИСТИЧЕСКИМ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ИССЛЕДОВАНИЕМ: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319.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ОЦЕНКИ ОБЕСПЕЧЕННОСТИ НАСЕЛЕНИЯ ВРАЧАМИ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ИСПОЛЬЗУЕТСЯ: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320.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ПОНЯТИЕ, ЯВЛЯЮЩЕЕСЯ БОЛЕЕ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ШИРОКИМ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ЗНАЧЕНИЮ{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научение}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321.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НАЗЫВАЕТСЯ{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обучающихся;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322.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ОБУЧЕНИЯ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323.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СЛОВЕСНЫЙ МЕТОД ОБУЧЕНИЯ, ПРЕДПОЛАГАЮЩИЙ УСТНОЕ </w:t>
      </w:r>
      <w:r w:rsidRPr="000E4736">
        <w:rPr>
          <w:rFonts w:ascii="Times New Roman" w:hAnsi="Times New Roman" w:cs="Times New Roman"/>
          <w:sz w:val="28"/>
          <w:szCs w:val="28"/>
        </w:rPr>
        <w:lastRenderedPageBreak/>
        <w:t xml:space="preserve">ПОВЕСТВОВАТЕЛЬНОЕ И ПОСЛЕДОВАТЕЛЬНОЕ ИЗЛОЖЕНИЕ СОДЕРЖАНИЯ УЧЕБНОГО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МАТЕРИАЛА{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324.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МЕТОД ОБУЧЕНИЯ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325.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СОСТАВНАЯ ЧАСТЬ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МЕТОДА{</w:t>
      </w:r>
      <w:proofErr w:type="gramEnd"/>
      <w:r w:rsidRPr="000E4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326.МЕТОД ОБУЧЕНИЯ, ОБЕСПЕЧИВАЮЩИЙ УСВОЕНИЕ УЧЕБНОГО МАТЕРИАЛА ПУТЕМ САМОСТОЯТЕЛЬНЫХ РАЗМЫШЛЕНИЙ, ПОИСКА, «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ОТКРЫТИЯ»{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327.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ЦЕЛЯМИ ЛЕКЦИИ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ЯВЛЯЮТСЯ{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328.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ФОРМА ОБУЧЕНИЯ «ПРОИЗВОДСТВЕННАЯ ПРАКТИКА» ИМЕЕТ СЛЕДУЮЩУЮ ПЕДАГОГИЧЕСКУЮ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ЦЕЛЬ{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329.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ФОРМА ОБУЧЕНИЯ «ПРАКТИЧЕСКОЕ ЗАНЯТИЕ» ИМЕЕТ СЛЕДУЮЩУЮ ОСНОВНУЮ ПЕДАГОГИЧЕСКУЮ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ЦЕЛЬ{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330.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ИЗ ПЯТИ ПЕРЕЧИСЛЕННЫХ СЛОВ ЧЕТЫРЕ ОБЪЕДИНЯЮТСЯ РОДОВЫМ ПОНЯТИЕМ. КАКОЕ СЛОВО НЕ ОТНОСИТСЯ К ДАННОМУ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ПОНЯТИЮ{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331.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ОСНОВНЫМИ СТРУКТУРНЫМИ КОМПОНЕНТАМИ БАКТЕРИАЛЬНОЙ КЛЕТКИ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ЯВЛЯЮТСЯ{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332.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ИЗУЧЕНИЯ СТРУКТУРЫ КЛЕТОЧНОЙ СТЕНКИ МИКРООРГАНИЗМОВ ИСПОЛЬЗУЮТ СЛОЖНЫЙ МЕТОД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ОКРАСКИ{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79BC">
        <w:rPr>
          <w:rFonts w:ascii="Times New Roman" w:hAnsi="Times New Roman" w:cs="Times New Roman"/>
          <w:sz w:val="28"/>
          <w:szCs w:val="28"/>
        </w:rPr>
        <w:t xml:space="preserve"> по Романовскому – Гимзе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79BC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333.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ПЕРВЫЙ ПРИНЦИП ЛАБОРАТОРНОЙ ДИАГНОСТИКИ ИНФЕКЦИОННЫХ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Определение ГЗТ}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334.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ВТОРОЙ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Определение антигенов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335.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ВАЖНО{</w:t>
      </w:r>
      <w:proofErr w:type="gramEnd"/>
    </w:p>
    <w:p w:rsidR="002F2F63" w:rsidRPr="00D76F2D" w:rsidRDefault="00476803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%50%</w:t>
      </w:r>
      <w:r w:rsidR="007F7FFC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2F2F63" w:rsidRPr="00D76F2D" w:rsidRDefault="00476803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%50%</w:t>
      </w:r>
      <w:r w:rsidR="002F2F63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 w:rsidR="007F7FFC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2F2F63" w:rsidRPr="00D76F2D" w:rsidRDefault="00A82DF9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F2F63" w:rsidRPr="00D76F2D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0E2AC9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="002F2F63"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2F2F63" w:rsidRPr="00D76F2D" w:rsidRDefault="00A82DF9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F2F63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2F2F63">
        <w:rPr>
          <w:rFonts w:ascii="Times New Roman" w:hAnsi="Times New Roman" w:cs="Times New Roman"/>
          <w:sz w:val="28"/>
          <w:szCs w:val="28"/>
        </w:rPr>
        <w:t>все</w:t>
      </w:r>
      <w:r w:rsidR="002F2F63" w:rsidRPr="00D76F2D">
        <w:rPr>
          <w:rFonts w:ascii="Times New Roman" w:hAnsi="Times New Roman" w:cs="Times New Roman"/>
          <w:sz w:val="28"/>
          <w:szCs w:val="28"/>
        </w:rPr>
        <w:t>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 xml:space="preserve">336.ПРАКТИЧЕСКОЕ ЗНАЧЕНИЕ ФЕРМЕНТОВ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вс</w:t>
      </w:r>
      <w:r w:rsidR="007F7FFC">
        <w:rPr>
          <w:rFonts w:ascii="Times New Roman" w:hAnsi="Times New Roman" w:cs="Times New Roman"/>
          <w:sz w:val="28"/>
          <w:szCs w:val="28"/>
        </w:rPr>
        <w:t>ё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2F63" w:rsidRPr="00D056A9" w:rsidRDefault="00F922C7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337.</w:t>
      </w:r>
      <w:r w:rsidR="002F2F63" w:rsidRPr="002F2F63">
        <w:rPr>
          <w:rFonts w:ascii="Times New Roman" w:hAnsi="Times New Roman" w:cs="Times New Roman"/>
          <w:sz w:val="28"/>
          <w:szCs w:val="28"/>
        </w:rPr>
        <w:t xml:space="preserve"> </w:t>
      </w:r>
      <w:r w:rsidR="002F2F63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2F2F63">
        <w:rPr>
          <w:rFonts w:ascii="Times New Roman" w:hAnsi="Times New Roman" w:cs="Times New Roman"/>
          <w:sz w:val="28"/>
          <w:szCs w:val="28"/>
        </w:rPr>
        <w:t>-</w:t>
      </w:r>
      <w:r w:rsidR="002F2F63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2F2F63">
        <w:rPr>
          <w:rFonts w:ascii="Times New Roman" w:hAnsi="Times New Roman" w:cs="Times New Roman"/>
          <w:sz w:val="28"/>
          <w:szCs w:val="28"/>
        </w:rPr>
        <w:t xml:space="preserve">: </w:t>
      </w:r>
      <w:r w:rsidR="002F2F63" w:rsidRPr="00D056A9">
        <w:rPr>
          <w:rFonts w:ascii="Times New Roman" w:hAnsi="Times New Roman" w:cs="Times New Roman"/>
          <w:sz w:val="28"/>
          <w:szCs w:val="28"/>
        </w:rPr>
        <w:t>1</w:t>
      </w:r>
      <w:r w:rsidR="002F2F63">
        <w:rPr>
          <w:rFonts w:ascii="Times New Roman" w:hAnsi="Times New Roman" w:cs="Times New Roman"/>
          <w:sz w:val="28"/>
          <w:szCs w:val="28"/>
        </w:rPr>
        <w:t xml:space="preserve">) </w:t>
      </w:r>
      <w:r w:rsidR="002F2F63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2F2F63">
        <w:rPr>
          <w:rFonts w:ascii="Times New Roman" w:hAnsi="Times New Roman" w:cs="Times New Roman"/>
          <w:sz w:val="28"/>
          <w:szCs w:val="28"/>
        </w:rPr>
        <w:t xml:space="preserve">, </w:t>
      </w:r>
      <w:r w:rsidR="002F2F63" w:rsidRPr="00D056A9">
        <w:rPr>
          <w:rFonts w:ascii="Times New Roman" w:hAnsi="Times New Roman" w:cs="Times New Roman"/>
          <w:sz w:val="28"/>
          <w:szCs w:val="28"/>
        </w:rPr>
        <w:t>2</w:t>
      </w:r>
      <w:r w:rsidR="002F2F63">
        <w:rPr>
          <w:rFonts w:ascii="Times New Roman" w:hAnsi="Times New Roman" w:cs="Times New Roman"/>
          <w:sz w:val="28"/>
          <w:szCs w:val="28"/>
        </w:rPr>
        <w:t xml:space="preserve">) </w:t>
      </w:r>
      <w:r w:rsidR="002F2F63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2F2F63">
        <w:rPr>
          <w:rFonts w:ascii="Times New Roman" w:hAnsi="Times New Roman" w:cs="Times New Roman"/>
          <w:sz w:val="28"/>
          <w:szCs w:val="28"/>
        </w:rPr>
        <w:t xml:space="preserve">, 3) </w:t>
      </w:r>
      <w:r w:rsidR="002F2F63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2F2F63">
        <w:rPr>
          <w:rFonts w:ascii="Times New Roman" w:hAnsi="Times New Roman" w:cs="Times New Roman"/>
          <w:sz w:val="28"/>
          <w:szCs w:val="28"/>
        </w:rPr>
        <w:t xml:space="preserve">, </w:t>
      </w:r>
      <w:r w:rsidR="002F2F63" w:rsidRPr="00D056A9">
        <w:rPr>
          <w:rFonts w:ascii="Times New Roman" w:hAnsi="Times New Roman" w:cs="Times New Roman"/>
          <w:sz w:val="28"/>
          <w:szCs w:val="28"/>
        </w:rPr>
        <w:t>4</w:t>
      </w:r>
      <w:r w:rsidR="002F2F63">
        <w:rPr>
          <w:rFonts w:ascii="Times New Roman" w:hAnsi="Times New Roman" w:cs="Times New Roman"/>
          <w:sz w:val="28"/>
          <w:szCs w:val="28"/>
        </w:rPr>
        <w:t xml:space="preserve">) </w:t>
      </w:r>
      <w:r w:rsidR="002F2F63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2F2F63">
        <w:rPr>
          <w:rFonts w:ascii="Times New Roman" w:hAnsi="Times New Roman" w:cs="Times New Roman"/>
          <w:sz w:val="28"/>
          <w:szCs w:val="28"/>
        </w:rPr>
        <w:t>,</w:t>
      </w:r>
      <w:r w:rsidR="002F2F63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2F2F63">
        <w:rPr>
          <w:rFonts w:ascii="Times New Roman" w:hAnsi="Times New Roman" w:cs="Times New Roman"/>
          <w:sz w:val="28"/>
          <w:szCs w:val="28"/>
        </w:rPr>
        <w:t xml:space="preserve">) </w:t>
      </w:r>
      <w:r w:rsidR="002F2F63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2F2F63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2F2F63">
        <w:rPr>
          <w:rFonts w:ascii="Times New Roman" w:hAnsi="Times New Roman" w:cs="Times New Roman"/>
          <w:sz w:val="28"/>
          <w:szCs w:val="28"/>
        </w:rPr>
        <w:t>ОТВЕТА</w:t>
      </w:r>
      <w:r w:rsidR="002F2F63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F2F63" w:rsidRPr="00D056A9" w:rsidRDefault="004752CB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="002F2F63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2F2F63" w:rsidRPr="00D056A9" w:rsidRDefault="00A82DF9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="002F2F63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2F2F63" w:rsidRPr="00D056A9" w:rsidRDefault="00A82DF9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="002F2F63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F922C7" w:rsidRPr="000E4736" w:rsidRDefault="00F922C7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338.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НАЗОВИТЕ НЕБЕЛКОВЫЕ ТОК</w:t>
      </w:r>
      <w:bookmarkStart w:id="0" w:name="_GoBack"/>
      <w:bookmarkEnd w:id="0"/>
      <w:r w:rsidRPr="000E4736">
        <w:rPr>
          <w:rFonts w:ascii="Times New Roman" w:hAnsi="Times New Roman" w:cs="Times New Roman"/>
          <w:sz w:val="28"/>
          <w:szCs w:val="28"/>
        </w:rPr>
        <w:t xml:space="preserve">СИНЫ, ВЫРАБАТЫВАЕМЫЕ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339.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БАКТЕРИЕМИЯ –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2F63" w:rsidRPr="00C52F1A" w:rsidRDefault="00F922C7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340.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="002F2F63" w:rsidRPr="00C52F1A">
        <w:rPr>
          <w:rFonts w:ascii="Times New Roman" w:hAnsi="Times New Roman" w:cs="Times New Roman"/>
          <w:sz w:val="28"/>
          <w:szCs w:val="28"/>
        </w:rPr>
        <w:t xml:space="preserve">НАЗОВИТЕ АНТИГЕНЫ ВИРУСА </w:t>
      </w:r>
      <w:proofErr w:type="gramStart"/>
      <w:r w:rsidR="002F2F63" w:rsidRPr="00C52F1A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</w:p>
    <w:p w:rsidR="002F2F63" w:rsidRPr="00C52F1A" w:rsidRDefault="00476803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%50%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="002F2F63"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2F2F63" w:rsidRPr="00C52F1A" w:rsidRDefault="00A82DF9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="002F2F63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2F2F63" w:rsidRPr="00C52F1A" w:rsidRDefault="00476803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82DF9">
        <w:rPr>
          <w:rFonts w:ascii="Times New Roman" w:hAnsi="Times New Roman" w:cs="Times New Roman"/>
          <w:sz w:val="28"/>
          <w:szCs w:val="28"/>
        </w:rPr>
        <w:t>%50%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="002F2F63"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2F2F63" w:rsidRPr="009462B5" w:rsidRDefault="00A82DF9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="002F2F63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2F2F63" w:rsidRPr="00D76F2D">
        <w:rPr>
          <w:rFonts w:ascii="Times New Roman" w:hAnsi="Times New Roman" w:cs="Times New Roman"/>
          <w:sz w:val="28"/>
          <w:szCs w:val="28"/>
        </w:rPr>
        <w:t>}</w:t>
      </w:r>
    </w:p>
    <w:p w:rsidR="00F922C7" w:rsidRPr="000E4736" w:rsidRDefault="00F922C7" w:rsidP="002F2F6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341.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ЗАБОЛЕВАНИЯ МОЧЕВЫВОДЯЩЕЙ СИСТЕМЫ ЧАЩЕ ВСЕГО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2F2F63">
        <w:rPr>
          <w:rFonts w:ascii="Times New Roman" w:hAnsi="Times New Roman" w:cs="Times New Roman"/>
          <w:sz w:val="28"/>
          <w:szCs w:val="28"/>
        </w:rPr>
        <w:t>-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патогенные энтеробактерии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F2F63">
        <w:rPr>
          <w:rFonts w:ascii="Times New Roman" w:hAnsi="Times New Roman" w:cs="Times New Roman"/>
          <w:sz w:val="28"/>
          <w:szCs w:val="28"/>
        </w:rPr>
        <w:t xml:space="preserve"> С</w:t>
      </w:r>
      <w:r w:rsidR="00F922C7" w:rsidRPr="000E4736">
        <w:rPr>
          <w:rFonts w:ascii="Times New Roman" w:hAnsi="Times New Roman" w:cs="Times New Roman"/>
          <w:sz w:val="28"/>
          <w:szCs w:val="28"/>
        </w:rPr>
        <w:t>тафилококки}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342.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ВОЗБУДИТЕЛЕМ КОРОНАВИРУСНОЙ ИНФЕКЦИИ COVID-19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F922C7" w:rsidRPr="00A82DF9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82DF9">
        <w:rPr>
          <w:rFonts w:ascii="Times New Roman" w:hAnsi="Times New Roman" w:cs="Times New Roman"/>
          <w:sz w:val="28"/>
          <w:szCs w:val="28"/>
        </w:rPr>
        <w:t>~</w:t>
      </w:r>
      <w:r w:rsidR="00F922C7" w:rsidRPr="00A82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F922C7" w:rsidRPr="00A82DF9">
        <w:rPr>
          <w:rFonts w:ascii="Times New Roman" w:hAnsi="Times New Roman" w:cs="Times New Roman"/>
          <w:sz w:val="28"/>
          <w:szCs w:val="28"/>
        </w:rPr>
        <w:t>-229</w:t>
      </w:r>
      <w:r w:rsidR="00F922C7" w:rsidRPr="000E47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922C7" w:rsidRPr="00A82DF9">
        <w:rPr>
          <w:rFonts w:ascii="Times New Roman" w:hAnsi="Times New Roman" w:cs="Times New Roman"/>
          <w:sz w:val="28"/>
          <w:szCs w:val="28"/>
        </w:rPr>
        <w:t>}</w:t>
      </w:r>
    </w:p>
    <w:p w:rsidR="00F922C7" w:rsidRPr="00A82DF9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343.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КОРОНАВИРУС ОТНОСИТСЯ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К: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344.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КАКИМИ ПУТЯМИ ОСУЩЕСТВЛЯЕТСЯ ПЕРЕДАЧА КОРОНАВИРУСА SARS-COV-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2: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345.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ЯВЛЯЮТСЯ</w:t>
      </w:r>
      <w:r w:rsidR="002F2F63">
        <w:rPr>
          <w:rFonts w:ascii="Times New Roman" w:hAnsi="Times New Roman" w:cs="Times New Roman"/>
          <w:sz w:val="28"/>
          <w:szCs w:val="28"/>
        </w:rPr>
        <w:t>:</w:t>
      </w:r>
      <w:r w:rsidRPr="000E473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346.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ВЕДУЩИМИ КЛИНИЧЕСКИМИ СИМПТОМАМИ COVID-19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ЯВЛЯЮТСЯ: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0E2AC9" w:rsidRPr="000E4736">
        <w:rPr>
          <w:rFonts w:ascii="Times New Roman" w:hAnsi="Times New Roman" w:cs="Times New Roman"/>
          <w:sz w:val="28"/>
          <w:szCs w:val="28"/>
        </w:rPr>
        <w:t>налёты</w:t>
      </w:r>
      <w:r w:rsidR="000E2AC9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350.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ПОКАЗАНИЕМ ДЛЯ НАЗНАЧЕНИЯ АНТИБИОТИКОВ ПРИ COVID-19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отёк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r w:rsidR="000E2AC9" w:rsidRPr="000E4736">
        <w:rPr>
          <w:rFonts w:ascii="Times New Roman" w:hAnsi="Times New Roman" w:cs="Times New Roman"/>
          <w:sz w:val="28"/>
          <w:szCs w:val="28"/>
        </w:rPr>
        <w:t>лёгких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 </w:t>
      </w:r>
      <w:r w:rsidR="000E2AC9" w:rsidRPr="000E4736">
        <w:rPr>
          <w:rFonts w:ascii="Times New Roman" w:hAnsi="Times New Roman" w:cs="Times New Roman"/>
          <w:sz w:val="28"/>
          <w:szCs w:val="28"/>
        </w:rPr>
        <w:t>лёгких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351.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>ПРИ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ТЯЖЕЛОМ РЕСПИРАТОРНОМ ДИСТРЕСС-СИНДРОМЕ С ПРИЗНАКАМИ ЦИТОКИНОВОГО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ШТОРМА: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4752CB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352.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НОВЫЙ КОРОНАВИРУС SARS-COV-2 ОТНОСИТСЯ К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РОДУ</w:t>
      </w:r>
      <w:r w:rsidR="002F2F63">
        <w:rPr>
          <w:rFonts w:ascii="Times New Roman" w:hAnsi="Times New Roman" w:cs="Times New Roman"/>
          <w:sz w:val="28"/>
          <w:szCs w:val="28"/>
        </w:rPr>
        <w:t>:</w:t>
      </w:r>
      <w:r w:rsidRPr="000E473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AC9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AC9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AC9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2C7" w:rsidRPr="000E4736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F922C7" w:rsidRPr="000E4736">
        <w:rPr>
          <w:rFonts w:ascii="Times New Roman" w:hAnsi="Times New Roman" w:cs="Times New Roman"/>
          <w:sz w:val="28"/>
          <w:szCs w:val="28"/>
        </w:rPr>
        <w:t>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353</w:t>
      </w:r>
      <w:r w:rsidR="002F2F63">
        <w:rPr>
          <w:rFonts w:ascii="Times New Roman" w:hAnsi="Times New Roman" w:cs="Times New Roman"/>
          <w:sz w:val="28"/>
          <w:szCs w:val="28"/>
        </w:rPr>
        <w:t xml:space="preserve">. </w:t>
      </w:r>
      <w:r w:rsidRPr="000E4736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ЯВЛЯЕТСЯ</w:t>
      </w:r>
      <w:r w:rsidR="002F2F63">
        <w:rPr>
          <w:rFonts w:ascii="Times New Roman" w:hAnsi="Times New Roman" w:cs="Times New Roman"/>
          <w:sz w:val="28"/>
          <w:szCs w:val="28"/>
        </w:rPr>
        <w:t>:</w:t>
      </w:r>
      <w:r w:rsidRPr="000E473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назофарингеальный</w:t>
      </w:r>
      <w:r w:rsidR="00207F39">
        <w:rPr>
          <w:rFonts w:ascii="Times New Roman" w:hAnsi="Times New Roman" w:cs="Times New Roman"/>
          <w:sz w:val="28"/>
          <w:szCs w:val="28"/>
        </w:rPr>
        <w:t xml:space="preserve"> </w:t>
      </w:r>
      <w:r w:rsidR="00F922C7" w:rsidRPr="000E4736">
        <w:rPr>
          <w:rFonts w:ascii="Times New Roman" w:hAnsi="Times New Roman" w:cs="Times New Roman"/>
          <w:sz w:val="28"/>
          <w:szCs w:val="28"/>
        </w:rPr>
        <w:t>аспират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22C7" w:rsidRPr="000E4736" w:rsidRDefault="00F922C7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E4736">
        <w:rPr>
          <w:rFonts w:ascii="Times New Roman" w:hAnsi="Times New Roman" w:cs="Times New Roman"/>
          <w:sz w:val="28"/>
          <w:szCs w:val="28"/>
        </w:rPr>
        <w:t>354.</w:t>
      </w:r>
      <w:r w:rsidR="002F2F63">
        <w:rPr>
          <w:rFonts w:ascii="Times New Roman" w:hAnsi="Times New Roman" w:cs="Times New Roman"/>
          <w:sz w:val="28"/>
          <w:szCs w:val="28"/>
        </w:rPr>
        <w:t xml:space="preserve"> </w:t>
      </w:r>
      <w:r w:rsidRPr="000E4736">
        <w:rPr>
          <w:rFonts w:ascii="Times New Roman" w:hAnsi="Times New Roman" w:cs="Times New Roman"/>
          <w:sz w:val="28"/>
          <w:szCs w:val="28"/>
        </w:rPr>
        <w:t xml:space="preserve">ПАТОГЕНЕТИЧЕСКАЯ ТЕРАПИЯ </w:t>
      </w:r>
      <w:proofErr w:type="gramStart"/>
      <w:r w:rsidRPr="000E4736">
        <w:rPr>
          <w:rFonts w:ascii="Times New Roman" w:hAnsi="Times New Roman" w:cs="Times New Roman"/>
          <w:sz w:val="28"/>
          <w:szCs w:val="28"/>
        </w:rPr>
        <w:t>ВКЛЮЧАЕТ:</w:t>
      </w:r>
      <w:r w:rsidR="0004414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 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F922C7" w:rsidRPr="000E4736" w:rsidRDefault="00A82DF9" w:rsidP="000E473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22C7" w:rsidRPr="000E4736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</w:t>
      </w:r>
    </w:p>
    <w:sectPr w:rsidR="00F922C7" w:rsidRPr="000E4736" w:rsidSect="000E47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14893"/>
    <w:rsid w:val="00044145"/>
    <w:rsid w:val="00082703"/>
    <w:rsid w:val="000E2AC9"/>
    <w:rsid w:val="000E4736"/>
    <w:rsid w:val="00162F4B"/>
    <w:rsid w:val="00177EF4"/>
    <w:rsid w:val="00207F39"/>
    <w:rsid w:val="00291FFD"/>
    <w:rsid w:val="002C195C"/>
    <w:rsid w:val="002F2F63"/>
    <w:rsid w:val="004752CB"/>
    <w:rsid w:val="00476803"/>
    <w:rsid w:val="00481657"/>
    <w:rsid w:val="007F7FFC"/>
    <w:rsid w:val="00883AA5"/>
    <w:rsid w:val="009679BC"/>
    <w:rsid w:val="00A82DF9"/>
    <w:rsid w:val="00AB65EC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C46C2-E0FE-4AB9-BE6D-1F6FDB3A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3367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3367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50</Pages>
  <Words>10018</Words>
  <Characters>57109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8</cp:revision>
  <dcterms:created xsi:type="dcterms:W3CDTF">2020-06-29T11:45:00Z</dcterms:created>
  <dcterms:modified xsi:type="dcterms:W3CDTF">2021-05-12T11:08:00Z</dcterms:modified>
</cp:coreProperties>
</file>