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F23BA9" w:rsidRDefault="004B7F9C" w:rsidP="004B7F9C">
      <w:r>
        <w:t>Специальность</w:t>
      </w:r>
      <w:r>
        <w:tab/>
      </w:r>
      <w:r w:rsidR="00F23BA9" w:rsidRPr="00F23BA9">
        <w:t>32.08.14 Бактериология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F23BA9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BA9" w:rsidRDefault="00F23BA9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BA9" w:rsidRDefault="00F23BA9">
            <w:r>
              <w:t xml:space="preserve">Аблямитова </w:t>
            </w:r>
          </w:p>
          <w:p w:rsidR="00F23BA9" w:rsidRDefault="00F23BA9">
            <w:r>
              <w:t>Регина Валерьевна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BA9" w:rsidRPr="005C6C14" w:rsidRDefault="00F23BA9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BA9" w:rsidRPr="005C6C14" w:rsidRDefault="00F23BA9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BA9" w:rsidRPr="005C6C14" w:rsidRDefault="00F23BA9" w:rsidP="00210DEB">
            <w:pPr>
              <w:rPr>
                <w:b/>
                <w:bCs/>
                <w:i/>
                <w:iCs/>
              </w:rPr>
            </w:pPr>
          </w:p>
        </w:tc>
      </w:tr>
      <w:tr w:rsidR="00F23BA9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BA9" w:rsidRDefault="00F23BA9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BA9" w:rsidRDefault="00F23BA9">
            <w:r>
              <w:t xml:space="preserve">Сидоров </w:t>
            </w:r>
          </w:p>
          <w:p w:rsidR="00F23BA9" w:rsidRDefault="00F23BA9">
            <w:r>
              <w:t>Игорь Вячеславович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BA9" w:rsidRPr="005C6C14" w:rsidRDefault="00F23BA9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BA9" w:rsidRPr="005C6C14" w:rsidRDefault="00F23BA9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BA9" w:rsidRPr="005C6C14" w:rsidRDefault="00F23BA9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0707DC" w:rsidRPr="00F23BA9" w:rsidRDefault="002D6014" w:rsidP="00F23BA9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  <w:bookmarkStart w:id="0" w:name="_GoBack"/>
      <w:bookmarkEnd w:id="0"/>
    </w:p>
    <w:sectPr w:rsidR="000707DC" w:rsidRPr="00F23BA9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  <w:rsid w:val="00F2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2022-07-04T03:41:00Z</dcterms:modified>
</cp:coreProperties>
</file>